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323" w:type="dxa"/>
        <w:tblLook w:val="04A0" w:firstRow="1" w:lastRow="0" w:firstColumn="1" w:lastColumn="0" w:noHBand="0" w:noVBand="1"/>
      </w:tblPr>
      <w:tblGrid>
        <w:gridCol w:w="611"/>
        <w:gridCol w:w="3759"/>
        <w:gridCol w:w="1699"/>
        <w:gridCol w:w="3254"/>
      </w:tblGrid>
      <w:tr w:rsidR="008A2421" w:rsidRPr="00D31C21" w14:paraId="2E1967A3" w14:textId="77777777" w:rsidTr="008B6685">
        <w:tc>
          <w:tcPr>
            <w:tcW w:w="596" w:type="dxa"/>
            <w:shd w:val="clear" w:color="auto" w:fill="D9D9D9" w:themeFill="background1" w:themeFillShade="D9"/>
          </w:tcPr>
          <w:p w14:paraId="0CFFC0EF" w14:textId="77777777" w:rsidR="008A2421" w:rsidRPr="00D31C21" w:rsidRDefault="008A2421" w:rsidP="008A2421">
            <w:pPr>
              <w:rPr>
                <w:rFonts w:ascii="Times New Roman" w:hAnsi="Times New Roman" w:cs="Times New Roman"/>
                <w:b/>
              </w:rPr>
            </w:pPr>
            <w:r w:rsidRPr="00D31C21">
              <w:rPr>
                <w:rFonts w:ascii="Times New Roman" w:eastAsia="Calibri" w:hAnsi="Times New Roman" w:cs="Times New Roman"/>
                <w:b/>
              </w:rPr>
              <w:t>L.p.</w:t>
            </w:r>
          </w:p>
        </w:tc>
        <w:tc>
          <w:tcPr>
            <w:tcW w:w="3765" w:type="dxa"/>
            <w:shd w:val="clear" w:color="auto" w:fill="D9D9D9" w:themeFill="background1" w:themeFillShade="D9"/>
          </w:tcPr>
          <w:p w14:paraId="4A995BAD" w14:textId="77777777" w:rsidR="008A2421" w:rsidRPr="00D31C21" w:rsidRDefault="008A2421" w:rsidP="008A2421">
            <w:pPr>
              <w:rPr>
                <w:rFonts w:ascii="Times New Roman" w:hAnsi="Times New Roman" w:cs="Times New Roman"/>
                <w:b/>
              </w:rPr>
            </w:pPr>
            <w:r w:rsidRPr="00D31C21">
              <w:rPr>
                <w:rFonts w:ascii="Times New Roman" w:eastAsia="Calibri" w:hAnsi="Times New Roman" w:cs="Times New Roman"/>
                <w:b/>
              </w:rPr>
              <w:t xml:space="preserve">Wymagane parametry i funkcje </w:t>
            </w:r>
          </w:p>
          <w:p w14:paraId="785EE74B" w14:textId="77777777" w:rsidR="008A2421" w:rsidRPr="00D31C21" w:rsidRDefault="008A2421" w:rsidP="008A2421">
            <w:pPr>
              <w:rPr>
                <w:rFonts w:ascii="Times New Roman" w:hAnsi="Times New Roman" w:cs="Times New Roman"/>
                <w:b/>
              </w:rPr>
            </w:pPr>
            <w:r w:rsidRPr="00D31C21">
              <w:rPr>
                <w:rFonts w:ascii="Times New Roman" w:eastAsia="Calibri" w:hAnsi="Times New Roman" w:cs="Times New Roman"/>
                <w:b/>
              </w:rPr>
              <w:t>(wartości minimalne wymagane)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6BDC1437" w14:textId="77777777" w:rsidR="008A2421" w:rsidRPr="00D31C21" w:rsidRDefault="008A2421" w:rsidP="008A2421">
            <w:pPr>
              <w:rPr>
                <w:rFonts w:ascii="Times New Roman" w:hAnsi="Times New Roman" w:cs="Times New Roman"/>
                <w:b/>
              </w:rPr>
            </w:pPr>
            <w:r w:rsidRPr="00D31C21">
              <w:rPr>
                <w:rFonts w:ascii="Times New Roman" w:eastAsia="Calibri" w:hAnsi="Times New Roman" w:cs="Times New Roman"/>
                <w:b/>
              </w:rPr>
              <w:t>Parametr wymagany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14:paraId="75007870" w14:textId="77777777" w:rsidR="008A2421" w:rsidRPr="00D31C21" w:rsidRDefault="008A2421" w:rsidP="008A2421">
            <w:pPr>
              <w:rPr>
                <w:rFonts w:ascii="Times New Roman" w:hAnsi="Times New Roman" w:cs="Times New Roman"/>
                <w:b/>
              </w:rPr>
            </w:pPr>
            <w:r w:rsidRPr="00D31C21">
              <w:rPr>
                <w:rFonts w:ascii="Times New Roman" w:eastAsia="Calibri" w:hAnsi="Times New Roman" w:cs="Times New Roman"/>
                <w:b/>
              </w:rPr>
              <w:t>Parametr oferowany</w:t>
            </w:r>
          </w:p>
        </w:tc>
      </w:tr>
      <w:tr w:rsidR="008A2421" w:rsidRPr="00D31C21" w14:paraId="678E7508" w14:textId="77777777" w:rsidTr="008B6685">
        <w:trPr>
          <w:trHeight w:val="1104"/>
        </w:trPr>
        <w:tc>
          <w:tcPr>
            <w:tcW w:w="9323" w:type="dxa"/>
            <w:gridSpan w:val="4"/>
            <w:shd w:val="clear" w:color="auto" w:fill="C6D9F1" w:themeFill="text2" w:themeFillTint="33"/>
          </w:tcPr>
          <w:p w14:paraId="1FA990F0" w14:textId="77777777" w:rsidR="008A2421" w:rsidRPr="00D31C21" w:rsidRDefault="008A2421" w:rsidP="008A24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C21">
              <w:rPr>
                <w:rFonts w:ascii="Times New Roman" w:eastAsia="Calibri" w:hAnsi="Times New Roman" w:cs="Times New Roman"/>
                <w:b/>
              </w:rPr>
              <w:t>Defibrylator</w:t>
            </w:r>
            <w:r w:rsidR="00A23834" w:rsidRPr="00D31C21">
              <w:rPr>
                <w:rFonts w:ascii="Times New Roman" w:eastAsia="Calibri" w:hAnsi="Times New Roman" w:cs="Times New Roman"/>
                <w:b/>
              </w:rPr>
              <w:t xml:space="preserve"> – 1 sztuka.</w:t>
            </w:r>
            <w:r w:rsidRPr="00D31C21">
              <w:rPr>
                <w:rFonts w:ascii="Times New Roman" w:eastAsia="Calibri" w:hAnsi="Times New Roman" w:cs="Times New Roman"/>
                <w:b/>
              </w:rPr>
              <w:t xml:space="preserve">  </w:t>
            </w:r>
          </w:p>
          <w:p w14:paraId="472A0DEB" w14:textId="77777777" w:rsidR="008A2421" w:rsidRPr="00D31C21" w:rsidRDefault="008A2421" w:rsidP="008A242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1C21">
              <w:rPr>
                <w:rFonts w:ascii="Times New Roman" w:eastAsia="Calibri" w:hAnsi="Times New Roman" w:cs="Times New Roman"/>
                <w:sz w:val="20"/>
                <w:szCs w:val="20"/>
              </w:rPr>
              <w:t>Oferowany model: …………………………………………………………</w:t>
            </w:r>
          </w:p>
          <w:p w14:paraId="3364DC32" w14:textId="77777777" w:rsidR="008A2421" w:rsidRPr="00D31C21" w:rsidRDefault="008A2421" w:rsidP="008A2421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1C2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Producent: </w:t>
            </w:r>
            <w:r w:rsidRPr="00D31C21"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…………………………………………………………</w:t>
            </w:r>
          </w:p>
          <w:p w14:paraId="3F602C40" w14:textId="77777777" w:rsidR="008A2421" w:rsidRPr="00D31C21" w:rsidRDefault="008A2421" w:rsidP="008A2421">
            <w:pPr>
              <w:rPr>
                <w:rFonts w:ascii="Times New Roman" w:hAnsi="Times New Roman" w:cs="Times New Roman"/>
              </w:rPr>
            </w:pPr>
            <w:r w:rsidRPr="00D31C2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Rok produkcji </w:t>
            </w:r>
            <w:r w:rsidRPr="00D31C21"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…………………………………………………………</w:t>
            </w:r>
          </w:p>
        </w:tc>
      </w:tr>
      <w:tr w:rsidR="008A2421" w:rsidRPr="00D31C21" w14:paraId="4B4D8B74" w14:textId="77777777" w:rsidTr="008A2421">
        <w:tc>
          <w:tcPr>
            <w:tcW w:w="596" w:type="dxa"/>
          </w:tcPr>
          <w:p w14:paraId="5F2C8F51" w14:textId="77777777" w:rsidR="008A2421" w:rsidRPr="00D31C21" w:rsidRDefault="008A2421" w:rsidP="008A242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65" w:type="dxa"/>
          </w:tcPr>
          <w:p w14:paraId="4B830758" w14:textId="77777777" w:rsidR="008A2421" w:rsidRPr="00D31C21" w:rsidRDefault="008A2421" w:rsidP="005E20F0">
            <w:pPr>
              <w:rPr>
                <w:rFonts w:ascii="Times New Roman" w:hAnsi="Times New Roman" w:cs="Times New Roman"/>
              </w:rPr>
            </w:pPr>
            <w:r w:rsidRPr="00D31C21">
              <w:rPr>
                <w:rFonts w:ascii="Times New Roman" w:hAnsi="Times New Roman" w:cs="Times New Roman"/>
              </w:rPr>
              <w:t xml:space="preserve">Urządzenie do monitorowania i defibrylacji </w:t>
            </w:r>
          </w:p>
        </w:tc>
        <w:tc>
          <w:tcPr>
            <w:tcW w:w="1701" w:type="dxa"/>
          </w:tcPr>
          <w:p w14:paraId="7CBD8A8A" w14:textId="77777777" w:rsidR="008A2421" w:rsidRPr="00D31C21" w:rsidRDefault="006F78A3" w:rsidP="008B6685">
            <w:pPr>
              <w:jc w:val="center"/>
              <w:rPr>
                <w:rFonts w:ascii="Times New Roman" w:hAnsi="Times New Roman" w:cs="Times New Roman"/>
              </w:rPr>
            </w:pPr>
            <w:r w:rsidRPr="00D31C2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261" w:type="dxa"/>
          </w:tcPr>
          <w:p w14:paraId="0E78CC98" w14:textId="77777777" w:rsidR="008A2421" w:rsidRPr="00D31C21" w:rsidRDefault="008A2421" w:rsidP="008A2421">
            <w:pPr>
              <w:rPr>
                <w:rFonts w:ascii="Times New Roman" w:hAnsi="Times New Roman" w:cs="Times New Roman"/>
              </w:rPr>
            </w:pPr>
          </w:p>
        </w:tc>
      </w:tr>
      <w:tr w:rsidR="008A2421" w:rsidRPr="00D31C21" w14:paraId="303265B8" w14:textId="77777777" w:rsidTr="008A2421">
        <w:tc>
          <w:tcPr>
            <w:tcW w:w="596" w:type="dxa"/>
          </w:tcPr>
          <w:p w14:paraId="78EBCFBB" w14:textId="77777777" w:rsidR="008A2421" w:rsidRPr="00D31C21" w:rsidRDefault="008A2421" w:rsidP="008A242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65" w:type="dxa"/>
          </w:tcPr>
          <w:p w14:paraId="098D3D09" w14:textId="77777777" w:rsidR="008A2421" w:rsidRPr="00D31C21" w:rsidRDefault="008A2421" w:rsidP="005E20F0">
            <w:pPr>
              <w:rPr>
                <w:rFonts w:ascii="Times New Roman" w:hAnsi="Times New Roman" w:cs="Times New Roman"/>
              </w:rPr>
            </w:pPr>
            <w:r w:rsidRPr="00D31C21">
              <w:rPr>
                <w:rFonts w:ascii="Times New Roman" w:hAnsi="Times New Roman" w:cs="Times New Roman"/>
              </w:rPr>
              <w:t>Ekran kolorowy typu TFT o przekątnej minimum 7’’</w:t>
            </w:r>
          </w:p>
        </w:tc>
        <w:tc>
          <w:tcPr>
            <w:tcW w:w="1701" w:type="dxa"/>
          </w:tcPr>
          <w:p w14:paraId="0A6B3EBE" w14:textId="77777777" w:rsidR="008A2421" w:rsidRPr="00D31C21" w:rsidRDefault="006F78A3" w:rsidP="008B6685">
            <w:pPr>
              <w:jc w:val="center"/>
              <w:rPr>
                <w:rFonts w:ascii="Times New Roman" w:hAnsi="Times New Roman" w:cs="Times New Roman"/>
              </w:rPr>
            </w:pPr>
            <w:r w:rsidRPr="00D31C2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261" w:type="dxa"/>
          </w:tcPr>
          <w:p w14:paraId="4F52A28A" w14:textId="77777777" w:rsidR="008A2421" w:rsidRPr="00D31C21" w:rsidRDefault="008A2421" w:rsidP="008A2421">
            <w:pPr>
              <w:rPr>
                <w:rFonts w:ascii="Times New Roman" w:hAnsi="Times New Roman" w:cs="Times New Roman"/>
              </w:rPr>
            </w:pPr>
          </w:p>
        </w:tc>
      </w:tr>
      <w:tr w:rsidR="008A2421" w:rsidRPr="00D31C21" w14:paraId="702A95D8" w14:textId="77777777" w:rsidTr="008A2421">
        <w:tc>
          <w:tcPr>
            <w:tcW w:w="596" w:type="dxa"/>
          </w:tcPr>
          <w:p w14:paraId="187518AA" w14:textId="77777777" w:rsidR="008A2421" w:rsidRPr="00D31C21" w:rsidRDefault="008A2421" w:rsidP="008A242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65" w:type="dxa"/>
          </w:tcPr>
          <w:p w14:paraId="5F3FFCE9" w14:textId="77777777" w:rsidR="008A2421" w:rsidRPr="00D31C21" w:rsidRDefault="008A2421" w:rsidP="005E20F0">
            <w:pPr>
              <w:rPr>
                <w:rFonts w:ascii="Times New Roman" w:hAnsi="Times New Roman" w:cs="Times New Roman"/>
              </w:rPr>
            </w:pPr>
            <w:r w:rsidRPr="00D31C21">
              <w:rPr>
                <w:rFonts w:ascii="Times New Roman" w:hAnsi="Times New Roman" w:cs="Times New Roman"/>
              </w:rPr>
              <w:t>Możliwość wyświetlania na ekranie 3 krzywych dynamicznych.</w:t>
            </w:r>
          </w:p>
        </w:tc>
        <w:tc>
          <w:tcPr>
            <w:tcW w:w="1701" w:type="dxa"/>
          </w:tcPr>
          <w:p w14:paraId="34D6579A" w14:textId="77777777" w:rsidR="008A2421" w:rsidRPr="00D31C21" w:rsidRDefault="006F78A3" w:rsidP="008B6685">
            <w:pPr>
              <w:jc w:val="center"/>
              <w:rPr>
                <w:rFonts w:ascii="Times New Roman" w:hAnsi="Times New Roman" w:cs="Times New Roman"/>
              </w:rPr>
            </w:pPr>
            <w:r w:rsidRPr="00D31C2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261" w:type="dxa"/>
          </w:tcPr>
          <w:p w14:paraId="1DEB8A6F" w14:textId="77777777" w:rsidR="008A2421" w:rsidRPr="00D31C21" w:rsidRDefault="008A2421" w:rsidP="008A2421">
            <w:pPr>
              <w:rPr>
                <w:rFonts w:ascii="Times New Roman" w:hAnsi="Times New Roman" w:cs="Times New Roman"/>
              </w:rPr>
            </w:pPr>
          </w:p>
        </w:tc>
      </w:tr>
      <w:tr w:rsidR="008A2421" w:rsidRPr="00D31C21" w14:paraId="4A78877A" w14:textId="77777777" w:rsidTr="008A2421">
        <w:tc>
          <w:tcPr>
            <w:tcW w:w="596" w:type="dxa"/>
          </w:tcPr>
          <w:p w14:paraId="2CC37149" w14:textId="77777777" w:rsidR="008A2421" w:rsidRPr="00D31C21" w:rsidRDefault="008A2421" w:rsidP="008A242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65" w:type="dxa"/>
          </w:tcPr>
          <w:p w14:paraId="60DDD40F" w14:textId="77777777" w:rsidR="008A2421" w:rsidRPr="00D31C21" w:rsidRDefault="008A2421" w:rsidP="005E20F0">
            <w:pPr>
              <w:rPr>
                <w:rFonts w:ascii="Times New Roman" w:hAnsi="Times New Roman" w:cs="Times New Roman"/>
              </w:rPr>
            </w:pPr>
            <w:r w:rsidRPr="00D31C21">
              <w:rPr>
                <w:rFonts w:ascii="Times New Roman" w:hAnsi="Times New Roman" w:cs="Times New Roman"/>
              </w:rPr>
              <w:t>Wyświetlanie wszystkich monitorowanych parametrów w formie cyfrowej</w:t>
            </w:r>
          </w:p>
        </w:tc>
        <w:tc>
          <w:tcPr>
            <w:tcW w:w="1701" w:type="dxa"/>
          </w:tcPr>
          <w:p w14:paraId="391D3BC9" w14:textId="77777777" w:rsidR="008A2421" w:rsidRPr="00D31C21" w:rsidRDefault="006F78A3" w:rsidP="008B6685">
            <w:pPr>
              <w:jc w:val="center"/>
              <w:rPr>
                <w:rFonts w:ascii="Times New Roman" w:hAnsi="Times New Roman" w:cs="Times New Roman"/>
              </w:rPr>
            </w:pPr>
            <w:r w:rsidRPr="00D31C2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261" w:type="dxa"/>
          </w:tcPr>
          <w:p w14:paraId="318B5CEC" w14:textId="77777777" w:rsidR="008A2421" w:rsidRPr="00D31C21" w:rsidRDefault="008A2421" w:rsidP="008A2421">
            <w:pPr>
              <w:rPr>
                <w:rFonts w:ascii="Times New Roman" w:hAnsi="Times New Roman" w:cs="Times New Roman"/>
              </w:rPr>
            </w:pPr>
          </w:p>
        </w:tc>
      </w:tr>
      <w:tr w:rsidR="008A2421" w:rsidRPr="00D31C21" w14:paraId="5A49562E" w14:textId="77777777" w:rsidTr="008A2421">
        <w:tc>
          <w:tcPr>
            <w:tcW w:w="596" w:type="dxa"/>
          </w:tcPr>
          <w:p w14:paraId="0CF22093" w14:textId="77777777" w:rsidR="008A2421" w:rsidRPr="00D31C21" w:rsidRDefault="008A2421" w:rsidP="008A242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65" w:type="dxa"/>
          </w:tcPr>
          <w:p w14:paraId="3FD8654B" w14:textId="77777777" w:rsidR="008A2421" w:rsidRPr="00D31C21" w:rsidRDefault="008A2421" w:rsidP="005E20F0">
            <w:pPr>
              <w:rPr>
                <w:rFonts w:ascii="Times New Roman" w:hAnsi="Times New Roman" w:cs="Times New Roman"/>
              </w:rPr>
            </w:pPr>
            <w:r w:rsidRPr="00D31C21">
              <w:rPr>
                <w:rFonts w:ascii="Times New Roman" w:hAnsi="Times New Roman" w:cs="Times New Roman"/>
              </w:rPr>
              <w:t>Dwufazowa fala defibrylacji</w:t>
            </w:r>
          </w:p>
        </w:tc>
        <w:tc>
          <w:tcPr>
            <w:tcW w:w="1701" w:type="dxa"/>
          </w:tcPr>
          <w:p w14:paraId="6BB2C96E" w14:textId="77777777" w:rsidR="008A2421" w:rsidRPr="00D31C21" w:rsidRDefault="006F78A3" w:rsidP="008B6685">
            <w:pPr>
              <w:jc w:val="center"/>
              <w:rPr>
                <w:rFonts w:ascii="Times New Roman" w:hAnsi="Times New Roman" w:cs="Times New Roman"/>
              </w:rPr>
            </w:pPr>
            <w:r w:rsidRPr="00D31C2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261" w:type="dxa"/>
          </w:tcPr>
          <w:p w14:paraId="44E68356" w14:textId="77777777" w:rsidR="008A2421" w:rsidRPr="00D31C21" w:rsidRDefault="008A2421" w:rsidP="008A2421">
            <w:pPr>
              <w:rPr>
                <w:rFonts w:ascii="Times New Roman" w:hAnsi="Times New Roman" w:cs="Times New Roman"/>
              </w:rPr>
            </w:pPr>
          </w:p>
        </w:tc>
      </w:tr>
      <w:tr w:rsidR="008A2421" w:rsidRPr="00D31C21" w14:paraId="337389D4" w14:textId="77777777" w:rsidTr="008A2421">
        <w:tc>
          <w:tcPr>
            <w:tcW w:w="596" w:type="dxa"/>
          </w:tcPr>
          <w:p w14:paraId="4A7BF7AE" w14:textId="77777777" w:rsidR="008A2421" w:rsidRPr="00D31C21" w:rsidRDefault="008A2421" w:rsidP="008A242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65" w:type="dxa"/>
          </w:tcPr>
          <w:p w14:paraId="10D9A74E" w14:textId="77777777" w:rsidR="008A2421" w:rsidRPr="00D31C21" w:rsidRDefault="008A2421" w:rsidP="005E20F0">
            <w:pPr>
              <w:rPr>
                <w:rFonts w:ascii="Times New Roman" w:hAnsi="Times New Roman" w:cs="Times New Roman"/>
              </w:rPr>
            </w:pPr>
            <w:r w:rsidRPr="00D31C21">
              <w:rPr>
                <w:rFonts w:ascii="Times New Roman" w:hAnsi="Times New Roman" w:cs="Times New Roman"/>
              </w:rPr>
              <w:t>Defibrylacje ręczna w zakresie min. od 1 do 360 J</w:t>
            </w:r>
          </w:p>
        </w:tc>
        <w:tc>
          <w:tcPr>
            <w:tcW w:w="1701" w:type="dxa"/>
          </w:tcPr>
          <w:p w14:paraId="08F40DB1" w14:textId="77777777" w:rsidR="008A2421" w:rsidRPr="00D31C21" w:rsidRDefault="006F78A3" w:rsidP="008B6685">
            <w:pPr>
              <w:jc w:val="center"/>
              <w:rPr>
                <w:rFonts w:ascii="Times New Roman" w:hAnsi="Times New Roman" w:cs="Times New Roman"/>
              </w:rPr>
            </w:pPr>
            <w:r w:rsidRPr="00D31C2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261" w:type="dxa"/>
          </w:tcPr>
          <w:p w14:paraId="15BDF52D" w14:textId="77777777" w:rsidR="008A2421" w:rsidRPr="00D31C21" w:rsidRDefault="008A2421" w:rsidP="008A2421">
            <w:pPr>
              <w:rPr>
                <w:rFonts w:ascii="Times New Roman" w:hAnsi="Times New Roman" w:cs="Times New Roman"/>
              </w:rPr>
            </w:pPr>
          </w:p>
        </w:tc>
      </w:tr>
      <w:tr w:rsidR="008A2421" w:rsidRPr="00D31C21" w14:paraId="389C80FF" w14:textId="77777777" w:rsidTr="008A2421">
        <w:tc>
          <w:tcPr>
            <w:tcW w:w="596" w:type="dxa"/>
          </w:tcPr>
          <w:p w14:paraId="727B529E" w14:textId="77777777" w:rsidR="008A2421" w:rsidRPr="00D31C21" w:rsidRDefault="008A2421" w:rsidP="008A242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65" w:type="dxa"/>
          </w:tcPr>
          <w:p w14:paraId="001D77FB" w14:textId="77777777" w:rsidR="008A2421" w:rsidRPr="00D31C21" w:rsidRDefault="008A2421" w:rsidP="005E20F0">
            <w:pPr>
              <w:rPr>
                <w:rFonts w:ascii="Times New Roman" w:hAnsi="Times New Roman" w:cs="Times New Roman"/>
              </w:rPr>
            </w:pPr>
            <w:r w:rsidRPr="00D31C21">
              <w:rPr>
                <w:rFonts w:ascii="Times New Roman" w:hAnsi="Times New Roman" w:cs="Times New Roman"/>
              </w:rPr>
              <w:t>Możliwość wykonania defibrylacji wewnętrznej</w:t>
            </w:r>
          </w:p>
        </w:tc>
        <w:tc>
          <w:tcPr>
            <w:tcW w:w="1701" w:type="dxa"/>
          </w:tcPr>
          <w:p w14:paraId="05907FF9" w14:textId="77777777" w:rsidR="008A2421" w:rsidRPr="00D31C21" w:rsidRDefault="006F78A3" w:rsidP="008B6685">
            <w:pPr>
              <w:jc w:val="center"/>
              <w:rPr>
                <w:rFonts w:ascii="Times New Roman" w:hAnsi="Times New Roman" w:cs="Times New Roman"/>
              </w:rPr>
            </w:pPr>
            <w:r w:rsidRPr="00D31C2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261" w:type="dxa"/>
          </w:tcPr>
          <w:p w14:paraId="138A383F" w14:textId="77777777" w:rsidR="008A2421" w:rsidRPr="00D31C21" w:rsidRDefault="008A2421" w:rsidP="008A2421">
            <w:pPr>
              <w:rPr>
                <w:rFonts w:ascii="Times New Roman" w:hAnsi="Times New Roman" w:cs="Times New Roman"/>
              </w:rPr>
            </w:pPr>
          </w:p>
        </w:tc>
      </w:tr>
      <w:tr w:rsidR="008A2421" w:rsidRPr="00D31C21" w14:paraId="72328565" w14:textId="77777777" w:rsidTr="008A2421">
        <w:tc>
          <w:tcPr>
            <w:tcW w:w="596" w:type="dxa"/>
          </w:tcPr>
          <w:p w14:paraId="670D7B75" w14:textId="77777777" w:rsidR="008A2421" w:rsidRPr="00D31C21" w:rsidRDefault="008A2421" w:rsidP="008A242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65" w:type="dxa"/>
          </w:tcPr>
          <w:p w14:paraId="0B461E4F" w14:textId="77777777" w:rsidR="008A2421" w:rsidRPr="00D31C21" w:rsidRDefault="008A2421" w:rsidP="005E20F0">
            <w:pPr>
              <w:rPr>
                <w:rFonts w:ascii="Times New Roman" w:hAnsi="Times New Roman" w:cs="Times New Roman"/>
              </w:rPr>
            </w:pPr>
            <w:r w:rsidRPr="00D31C21">
              <w:rPr>
                <w:rFonts w:ascii="Times New Roman" w:hAnsi="Times New Roman" w:cs="Times New Roman"/>
              </w:rPr>
              <w:t xml:space="preserve">Czas ładowania do energii maksymalnej 200J </w:t>
            </w:r>
            <w:r w:rsidR="00BD06CE" w:rsidRPr="00D31C21">
              <w:rPr>
                <w:rFonts w:ascii="Times New Roman" w:hAnsi="Times New Roman" w:cs="Times New Roman"/>
              </w:rPr>
              <w:t>poniżej 5</w:t>
            </w:r>
            <w:r w:rsidRPr="00D31C21">
              <w:rPr>
                <w:rFonts w:ascii="Times New Roman" w:hAnsi="Times New Roman" w:cs="Times New Roman"/>
              </w:rPr>
              <w:t xml:space="preserve"> sekund</w:t>
            </w:r>
          </w:p>
        </w:tc>
        <w:tc>
          <w:tcPr>
            <w:tcW w:w="1701" w:type="dxa"/>
          </w:tcPr>
          <w:p w14:paraId="1C057845" w14:textId="77777777" w:rsidR="00BD06CE" w:rsidRPr="00D31C21" w:rsidRDefault="006F78A3" w:rsidP="008B6685">
            <w:pPr>
              <w:jc w:val="center"/>
              <w:rPr>
                <w:rFonts w:ascii="Times New Roman" w:hAnsi="Times New Roman" w:cs="Times New Roman"/>
              </w:rPr>
            </w:pPr>
            <w:r w:rsidRPr="00D31C2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261" w:type="dxa"/>
          </w:tcPr>
          <w:p w14:paraId="18E3B20E" w14:textId="77777777" w:rsidR="008A2421" w:rsidRPr="00D31C21" w:rsidRDefault="008A2421" w:rsidP="008A2421">
            <w:pPr>
              <w:rPr>
                <w:rFonts w:ascii="Times New Roman" w:hAnsi="Times New Roman" w:cs="Times New Roman"/>
              </w:rPr>
            </w:pPr>
          </w:p>
        </w:tc>
      </w:tr>
      <w:tr w:rsidR="008A2421" w:rsidRPr="00D31C21" w14:paraId="4A1D37CB" w14:textId="77777777" w:rsidTr="008A2421">
        <w:tc>
          <w:tcPr>
            <w:tcW w:w="596" w:type="dxa"/>
          </w:tcPr>
          <w:p w14:paraId="17346A61" w14:textId="77777777" w:rsidR="008A2421" w:rsidRPr="00D31C21" w:rsidRDefault="008A2421" w:rsidP="008A242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65" w:type="dxa"/>
          </w:tcPr>
          <w:p w14:paraId="50E1DA49" w14:textId="77777777" w:rsidR="008A2421" w:rsidRPr="00D31C21" w:rsidRDefault="008A2421" w:rsidP="005E20F0">
            <w:pPr>
              <w:rPr>
                <w:rFonts w:ascii="Times New Roman" w:hAnsi="Times New Roman" w:cs="Times New Roman"/>
              </w:rPr>
            </w:pPr>
            <w:r w:rsidRPr="00D31C21">
              <w:rPr>
                <w:rFonts w:ascii="Times New Roman" w:hAnsi="Times New Roman" w:cs="Times New Roman"/>
              </w:rPr>
              <w:t>Możliwość wyboru jednego spośród min. 20 poziomów energii defibrylacji</w:t>
            </w:r>
          </w:p>
        </w:tc>
        <w:tc>
          <w:tcPr>
            <w:tcW w:w="1701" w:type="dxa"/>
          </w:tcPr>
          <w:p w14:paraId="03801490" w14:textId="77777777" w:rsidR="008A2421" w:rsidRPr="00D31C21" w:rsidRDefault="006F78A3" w:rsidP="008B6685">
            <w:pPr>
              <w:jc w:val="center"/>
              <w:rPr>
                <w:rFonts w:ascii="Times New Roman" w:hAnsi="Times New Roman" w:cs="Times New Roman"/>
              </w:rPr>
            </w:pPr>
            <w:r w:rsidRPr="00D31C2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261" w:type="dxa"/>
          </w:tcPr>
          <w:p w14:paraId="63A19D52" w14:textId="77777777" w:rsidR="008A2421" w:rsidRPr="00D31C21" w:rsidRDefault="008A2421" w:rsidP="008A2421">
            <w:pPr>
              <w:rPr>
                <w:rFonts w:ascii="Times New Roman" w:hAnsi="Times New Roman" w:cs="Times New Roman"/>
              </w:rPr>
            </w:pPr>
          </w:p>
        </w:tc>
      </w:tr>
      <w:tr w:rsidR="008A2421" w:rsidRPr="00D31C21" w14:paraId="4117731E" w14:textId="77777777" w:rsidTr="008A2421">
        <w:tc>
          <w:tcPr>
            <w:tcW w:w="596" w:type="dxa"/>
          </w:tcPr>
          <w:p w14:paraId="5DF23AE4" w14:textId="77777777" w:rsidR="008A2421" w:rsidRPr="00D31C21" w:rsidRDefault="008A2421" w:rsidP="008A242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65" w:type="dxa"/>
          </w:tcPr>
          <w:p w14:paraId="30CA15FE" w14:textId="77777777" w:rsidR="008A2421" w:rsidRPr="00D31C21" w:rsidRDefault="008A2421" w:rsidP="00BD06CE">
            <w:pPr>
              <w:rPr>
                <w:rFonts w:ascii="Times New Roman" w:hAnsi="Times New Roman" w:cs="Times New Roman"/>
              </w:rPr>
            </w:pPr>
            <w:r w:rsidRPr="00D31C21">
              <w:rPr>
                <w:rFonts w:ascii="Times New Roman" w:hAnsi="Times New Roman" w:cs="Times New Roman"/>
              </w:rPr>
              <w:t>Defibrylacja półautomatyczna (AED) z systemem doradczym w języku polskim zgodny z aktualnymi wytycznymi E</w:t>
            </w:r>
            <w:r w:rsidR="00BD06CE" w:rsidRPr="00D31C21">
              <w:rPr>
                <w:rFonts w:ascii="Times New Roman" w:hAnsi="Times New Roman" w:cs="Times New Roman"/>
              </w:rPr>
              <w:t>uropejskiej Rady Resuscytacji/ Polska Rada Resuscytacji.</w:t>
            </w:r>
          </w:p>
        </w:tc>
        <w:tc>
          <w:tcPr>
            <w:tcW w:w="1701" w:type="dxa"/>
          </w:tcPr>
          <w:p w14:paraId="53BA90F5" w14:textId="77777777" w:rsidR="008A2421" w:rsidRPr="00D31C21" w:rsidRDefault="006F78A3" w:rsidP="008B6685">
            <w:pPr>
              <w:jc w:val="center"/>
              <w:rPr>
                <w:rFonts w:ascii="Times New Roman" w:hAnsi="Times New Roman" w:cs="Times New Roman"/>
              </w:rPr>
            </w:pPr>
            <w:r w:rsidRPr="00D31C2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261" w:type="dxa"/>
          </w:tcPr>
          <w:p w14:paraId="3757DF1F" w14:textId="77777777" w:rsidR="008A2421" w:rsidRPr="00D31C21" w:rsidRDefault="008A2421" w:rsidP="008A2421">
            <w:pPr>
              <w:rPr>
                <w:rFonts w:ascii="Times New Roman" w:hAnsi="Times New Roman" w:cs="Times New Roman"/>
              </w:rPr>
            </w:pPr>
          </w:p>
        </w:tc>
      </w:tr>
      <w:tr w:rsidR="008A2421" w:rsidRPr="00D31C21" w14:paraId="5B7239C9" w14:textId="77777777" w:rsidTr="008A2421">
        <w:tc>
          <w:tcPr>
            <w:tcW w:w="596" w:type="dxa"/>
          </w:tcPr>
          <w:p w14:paraId="3BA80AFC" w14:textId="77777777" w:rsidR="008A2421" w:rsidRPr="00D31C21" w:rsidRDefault="008A2421" w:rsidP="008A242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65" w:type="dxa"/>
          </w:tcPr>
          <w:p w14:paraId="38BA2B28" w14:textId="77777777" w:rsidR="008A2421" w:rsidRPr="00D31C21" w:rsidRDefault="008A2421" w:rsidP="005E20F0">
            <w:pPr>
              <w:rPr>
                <w:rFonts w:ascii="Times New Roman" w:hAnsi="Times New Roman" w:cs="Times New Roman"/>
              </w:rPr>
            </w:pPr>
            <w:r w:rsidRPr="00D31C21">
              <w:rPr>
                <w:rFonts w:ascii="Times New Roman" w:hAnsi="Times New Roman" w:cs="Times New Roman"/>
              </w:rPr>
              <w:t>Energia defibrylacji w trybie AED  min. od 10 do 360 J</w:t>
            </w:r>
          </w:p>
        </w:tc>
        <w:tc>
          <w:tcPr>
            <w:tcW w:w="1701" w:type="dxa"/>
          </w:tcPr>
          <w:p w14:paraId="59166D8E" w14:textId="77777777" w:rsidR="008A2421" w:rsidRPr="00D31C21" w:rsidRDefault="006F78A3" w:rsidP="008B6685">
            <w:pPr>
              <w:jc w:val="center"/>
              <w:rPr>
                <w:rFonts w:ascii="Times New Roman" w:hAnsi="Times New Roman" w:cs="Times New Roman"/>
              </w:rPr>
            </w:pPr>
            <w:r w:rsidRPr="00D31C2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261" w:type="dxa"/>
          </w:tcPr>
          <w:p w14:paraId="4C75BA20" w14:textId="77777777" w:rsidR="008A2421" w:rsidRPr="00D31C21" w:rsidRDefault="008A2421" w:rsidP="008A2421">
            <w:pPr>
              <w:rPr>
                <w:rFonts w:ascii="Times New Roman" w:hAnsi="Times New Roman" w:cs="Times New Roman"/>
              </w:rPr>
            </w:pPr>
          </w:p>
        </w:tc>
      </w:tr>
      <w:tr w:rsidR="008A2421" w:rsidRPr="00D31C21" w14:paraId="1518CC46" w14:textId="77777777" w:rsidTr="008A2421">
        <w:tc>
          <w:tcPr>
            <w:tcW w:w="596" w:type="dxa"/>
          </w:tcPr>
          <w:p w14:paraId="481FBDE5" w14:textId="77777777" w:rsidR="008A2421" w:rsidRPr="00D31C21" w:rsidRDefault="008A2421" w:rsidP="008A242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65" w:type="dxa"/>
          </w:tcPr>
          <w:p w14:paraId="04C4C6EC" w14:textId="77777777" w:rsidR="008A2421" w:rsidRPr="00D31C21" w:rsidRDefault="008A2421" w:rsidP="005E20F0">
            <w:pPr>
              <w:rPr>
                <w:rFonts w:ascii="Times New Roman" w:hAnsi="Times New Roman" w:cs="Times New Roman"/>
              </w:rPr>
            </w:pPr>
            <w:r w:rsidRPr="00D31C21">
              <w:rPr>
                <w:rFonts w:ascii="Times New Roman" w:hAnsi="Times New Roman" w:cs="Times New Roman"/>
              </w:rPr>
              <w:t>W trybie AED - programowane przez użytkownika wartości energii dla 1, 2 i 3 defibrylacji</w:t>
            </w:r>
            <w:r w:rsidRPr="00D31C21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D31C21">
              <w:rPr>
                <w:rFonts w:ascii="Times New Roman" w:hAnsi="Times New Roman" w:cs="Times New Roman"/>
              </w:rPr>
              <w:t>z</w:t>
            </w:r>
            <w:r w:rsidRPr="00D31C21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D31C21">
              <w:rPr>
                <w:rFonts w:ascii="Times New Roman" w:hAnsi="Times New Roman" w:cs="Times New Roman"/>
              </w:rPr>
              <w:t>energią od 10 do 360J</w:t>
            </w:r>
          </w:p>
        </w:tc>
        <w:tc>
          <w:tcPr>
            <w:tcW w:w="1701" w:type="dxa"/>
          </w:tcPr>
          <w:p w14:paraId="0C0FFF37" w14:textId="77777777" w:rsidR="008A2421" w:rsidRPr="00D31C21" w:rsidRDefault="006F78A3" w:rsidP="008B6685">
            <w:pPr>
              <w:jc w:val="center"/>
              <w:rPr>
                <w:rFonts w:ascii="Times New Roman" w:hAnsi="Times New Roman" w:cs="Times New Roman"/>
              </w:rPr>
            </w:pPr>
            <w:r w:rsidRPr="00D31C2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261" w:type="dxa"/>
          </w:tcPr>
          <w:p w14:paraId="5CBE8C4A" w14:textId="77777777" w:rsidR="008A2421" w:rsidRPr="00D31C21" w:rsidRDefault="008A2421" w:rsidP="008A2421">
            <w:pPr>
              <w:rPr>
                <w:rFonts w:ascii="Times New Roman" w:hAnsi="Times New Roman" w:cs="Times New Roman"/>
              </w:rPr>
            </w:pPr>
          </w:p>
        </w:tc>
      </w:tr>
      <w:tr w:rsidR="008A2421" w:rsidRPr="00D31C21" w14:paraId="764B10AB" w14:textId="77777777" w:rsidTr="008A2421">
        <w:tc>
          <w:tcPr>
            <w:tcW w:w="596" w:type="dxa"/>
          </w:tcPr>
          <w:p w14:paraId="736167A7" w14:textId="77777777" w:rsidR="008A2421" w:rsidRPr="00D31C21" w:rsidRDefault="008A2421" w:rsidP="008A242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65" w:type="dxa"/>
          </w:tcPr>
          <w:p w14:paraId="7AD263C8" w14:textId="77777777" w:rsidR="008A2421" w:rsidRPr="00D31C21" w:rsidRDefault="008A2421" w:rsidP="005E20F0">
            <w:pPr>
              <w:rPr>
                <w:rFonts w:ascii="Times New Roman" w:hAnsi="Times New Roman" w:cs="Times New Roman"/>
              </w:rPr>
            </w:pPr>
            <w:r w:rsidRPr="00D31C21">
              <w:rPr>
                <w:rFonts w:ascii="Times New Roman" w:hAnsi="Times New Roman" w:cs="Times New Roman"/>
              </w:rPr>
              <w:t>Możliwość wykonania defibrylacji w trybie AED za pomocą elektrod jednorazowych</w:t>
            </w:r>
          </w:p>
        </w:tc>
        <w:tc>
          <w:tcPr>
            <w:tcW w:w="1701" w:type="dxa"/>
          </w:tcPr>
          <w:p w14:paraId="744AE212" w14:textId="77777777" w:rsidR="008A2421" w:rsidRPr="00D31C21" w:rsidRDefault="006F78A3" w:rsidP="008B6685">
            <w:pPr>
              <w:jc w:val="center"/>
              <w:rPr>
                <w:rFonts w:ascii="Times New Roman" w:hAnsi="Times New Roman" w:cs="Times New Roman"/>
              </w:rPr>
            </w:pPr>
            <w:r w:rsidRPr="00D31C2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261" w:type="dxa"/>
          </w:tcPr>
          <w:p w14:paraId="77CFB476" w14:textId="77777777" w:rsidR="008A2421" w:rsidRPr="00D31C21" w:rsidRDefault="008A2421" w:rsidP="008A2421">
            <w:pPr>
              <w:rPr>
                <w:rFonts w:ascii="Times New Roman" w:hAnsi="Times New Roman" w:cs="Times New Roman"/>
              </w:rPr>
            </w:pPr>
          </w:p>
        </w:tc>
      </w:tr>
      <w:tr w:rsidR="008A2421" w:rsidRPr="00D31C21" w14:paraId="08445EFB" w14:textId="77777777" w:rsidTr="008A2421">
        <w:tc>
          <w:tcPr>
            <w:tcW w:w="596" w:type="dxa"/>
          </w:tcPr>
          <w:p w14:paraId="38CB6F6D" w14:textId="77777777" w:rsidR="008A2421" w:rsidRPr="00D31C21" w:rsidRDefault="008A2421" w:rsidP="008A242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65" w:type="dxa"/>
          </w:tcPr>
          <w:p w14:paraId="6F7E7373" w14:textId="77777777" w:rsidR="008A2421" w:rsidRPr="00D31C21" w:rsidRDefault="008A2421" w:rsidP="005E20F0">
            <w:pPr>
              <w:rPr>
                <w:rFonts w:ascii="Times New Roman" w:hAnsi="Times New Roman" w:cs="Times New Roman"/>
              </w:rPr>
            </w:pPr>
            <w:r w:rsidRPr="00D31C21">
              <w:rPr>
                <w:rFonts w:ascii="Times New Roman" w:hAnsi="Times New Roman" w:cs="Times New Roman"/>
              </w:rPr>
              <w:t>Dźwiękowe i tekstowe komunikaty w języku polskim prowadzące  użytkownika przez proces defibrylacji półautomatycznej</w:t>
            </w:r>
          </w:p>
        </w:tc>
        <w:tc>
          <w:tcPr>
            <w:tcW w:w="1701" w:type="dxa"/>
          </w:tcPr>
          <w:p w14:paraId="611FEE39" w14:textId="77777777" w:rsidR="008A2421" w:rsidRPr="00D31C21" w:rsidRDefault="006F78A3" w:rsidP="008B6685">
            <w:pPr>
              <w:jc w:val="center"/>
              <w:rPr>
                <w:rFonts w:ascii="Times New Roman" w:hAnsi="Times New Roman" w:cs="Times New Roman"/>
              </w:rPr>
            </w:pPr>
            <w:r w:rsidRPr="00D31C2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261" w:type="dxa"/>
          </w:tcPr>
          <w:p w14:paraId="2102ECD5" w14:textId="77777777" w:rsidR="008A2421" w:rsidRPr="00D31C21" w:rsidRDefault="008A2421" w:rsidP="008A2421">
            <w:pPr>
              <w:rPr>
                <w:rFonts w:ascii="Times New Roman" w:hAnsi="Times New Roman" w:cs="Times New Roman"/>
              </w:rPr>
            </w:pPr>
          </w:p>
        </w:tc>
      </w:tr>
      <w:tr w:rsidR="008A2421" w:rsidRPr="00D31C21" w14:paraId="212F459B" w14:textId="77777777" w:rsidTr="008A2421">
        <w:tc>
          <w:tcPr>
            <w:tcW w:w="596" w:type="dxa"/>
          </w:tcPr>
          <w:p w14:paraId="41FC6E1E" w14:textId="77777777" w:rsidR="008A2421" w:rsidRPr="00D31C21" w:rsidRDefault="008A2421" w:rsidP="008A242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65" w:type="dxa"/>
          </w:tcPr>
          <w:p w14:paraId="0C1951D0" w14:textId="77777777" w:rsidR="008A2421" w:rsidRPr="00D31C21" w:rsidRDefault="008A2421" w:rsidP="005E20F0">
            <w:pPr>
              <w:rPr>
                <w:rFonts w:ascii="Times New Roman" w:hAnsi="Times New Roman" w:cs="Times New Roman"/>
              </w:rPr>
            </w:pPr>
            <w:r w:rsidRPr="00D31C21">
              <w:rPr>
                <w:rFonts w:ascii="Times New Roman" w:hAnsi="Times New Roman" w:cs="Times New Roman"/>
              </w:rPr>
              <w:t>Wydzielony na defibrylatorze przycisk rozładowania energii</w:t>
            </w:r>
          </w:p>
        </w:tc>
        <w:tc>
          <w:tcPr>
            <w:tcW w:w="1701" w:type="dxa"/>
          </w:tcPr>
          <w:p w14:paraId="42645508" w14:textId="77777777" w:rsidR="008A2421" w:rsidRPr="00D31C21" w:rsidRDefault="006F78A3" w:rsidP="008B6685">
            <w:pPr>
              <w:jc w:val="center"/>
              <w:rPr>
                <w:rFonts w:ascii="Times New Roman" w:hAnsi="Times New Roman" w:cs="Times New Roman"/>
              </w:rPr>
            </w:pPr>
            <w:r w:rsidRPr="00D31C2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261" w:type="dxa"/>
          </w:tcPr>
          <w:p w14:paraId="1E1EDDCA" w14:textId="77777777" w:rsidR="008A2421" w:rsidRPr="00D31C21" w:rsidRDefault="008A2421" w:rsidP="008A2421">
            <w:pPr>
              <w:rPr>
                <w:rFonts w:ascii="Times New Roman" w:hAnsi="Times New Roman" w:cs="Times New Roman"/>
              </w:rPr>
            </w:pPr>
          </w:p>
        </w:tc>
      </w:tr>
      <w:tr w:rsidR="008A2421" w:rsidRPr="00D31C21" w14:paraId="0DFA8F00" w14:textId="77777777" w:rsidTr="008A2421">
        <w:tc>
          <w:tcPr>
            <w:tcW w:w="596" w:type="dxa"/>
          </w:tcPr>
          <w:p w14:paraId="2D8E2021" w14:textId="77777777" w:rsidR="008A2421" w:rsidRPr="00D31C21" w:rsidRDefault="008A2421" w:rsidP="008A242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65" w:type="dxa"/>
          </w:tcPr>
          <w:p w14:paraId="40735D24" w14:textId="77777777" w:rsidR="008A2421" w:rsidRPr="00D31C21" w:rsidRDefault="008A2421" w:rsidP="005E20F0">
            <w:pPr>
              <w:rPr>
                <w:rFonts w:ascii="Times New Roman" w:hAnsi="Times New Roman" w:cs="Times New Roman"/>
              </w:rPr>
            </w:pPr>
            <w:r w:rsidRPr="00D31C21">
              <w:rPr>
                <w:rFonts w:ascii="Times New Roman" w:hAnsi="Times New Roman" w:cs="Times New Roman"/>
              </w:rPr>
              <w:t>Ustawianie energii defibrylacji, ładowania i wstrząsu na łyżkach defibrylacyjnych</w:t>
            </w:r>
          </w:p>
        </w:tc>
        <w:tc>
          <w:tcPr>
            <w:tcW w:w="1701" w:type="dxa"/>
          </w:tcPr>
          <w:p w14:paraId="24C90F0A" w14:textId="77777777" w:rsidR="008A2421" w:rsidRPr="00D31C21" w:rsidRDefault="006F78A3" w:rsidP="008B6685">
            <w:pPr>
              <w:jc w:val="center"/>
              <w:rPr>
                <w:rFonts w:ascii="Times New Roman" w:hAnsi="Times New Roman" w:cs="Times New Roman"/>
              </w:rPr>
            </w:pPr>
            <w:r w:rsidRPr="00D31C2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261" w:type="dxa"/>
          </w:tcPr>
          <w:p w14:paraId="5052A7C2" w14:textId="77777777" w:rsidR="008A2421" w:rsidRPr="00D31C21" w:rsidRDefault="008A2421" w:rsidP="008A2421">
            <w:pPr>
              <w:rPr>
                <w:rFonts w:ascii="Times New Roman" w:hAnsi="Times New Roman" w:cs="Times New Roman"/>
              </w:rPr>
            </w:pPr>
          </w:p>
        </w:tc>
      </w:tr>
      <w:tr w:rsidR="008A2421" w:rsidRPr="00D31C21" w14:paraId="5B336452" w14:textId="77777777" w:rsidTr="008A2421">
        <w:tc>
          <w:tcPr>
            <w:tcW w:w="596" w:type="dxa"/>
          </w:tcPr>
          <w:p w14:paraId="604CBE73" w14:textId="77777777" w:rsidR="008A2421" w:rsidRPr="00D31C21" w:rsidRDefault="008A2421" w:rsidP="008A242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65" w:type="dxa"/>
          </w:tcPr>
          <w:p w14:paraId="7B333E9B" w14:textId="77777777" w:rsidR="008A2421" w:rsidRPr="00D31C21" w:rsidRDefault="008A2421" w:rsidP="005E20F0">
            <w:pPr>
              <w:rPr>
                <w:rFonts w:ascii="Times New Roman" w:hAnsi="Times New Roman" w:cs="Times New Roman"/>
              </w:rPr>
            </w:pPr>
            <w:r w:rsidRPr="00D31C21">
              <w:rPr>
                <w:rFonts w:ascii="Times New Roman" w:hAnsi="Times New Roman" w:cs="Times New Roman"/>
              </w:rPr>
              <w:t>Wskaźnik impedancji kontaktu elektrod z ciałem pacjenta na ekranie defibrylatora</w:t>
            </w:r>
          </w:p>
        </w:tc>
        <w:tc>
          <w:tcPr>
            <w:tcW w:w="1701" w:type="dxa"/>
          </w:tcPr>
          <w:p w14:paraId="77F5B1AC" w14:textId="77777777" w:rsidR="008A2421" w:rsidRPr="00D31C21" w:rsidRDefault="006F78A3" w:rsidP="008B6685">
            <w:pPr>
              <w:jc w:val="center"/>
              <w:rPr>
                <w:rFonts w:ascii="Times New Roman" w:hAnsi="Times New Roman" w:cs="Times New Roman"/>
              </w:rPr>
            </w:pPr>
            <w:r w:rsidRPr="00D31C2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261" w:type="dxa"/>
          </w:tcPr>
          <w:p w14:paraId="27AE0CF2" w14:textId="77777777" w:rsidR="008A2421" w:rsidRPr="00D31C21" w:rsidRDefault="008A2421" w:rsidP="008A2421">
            <w:pPr>
              <w:rPr>
                <w:rFonts w:ascii="Times New Roman" w:hAnsi="Times New Roman" w:cs="Times New Roman"/>
              </w:rPr>
            </w:pPr>
          </w:p>
        </w:tc>
      </w:tr>
      <w:tr w:rsidR="008A2421" w:rsidRPr="00D31C21" w14:paraId="795CA96F" w14:textId="77777777" w:rsidTr="008A2421">
        <w:tc>
          <w:tcPr>
            <w:tcW w:w="596" w:type="dxa"/>
          </w:tcPr>
          <w:p w14:paraId="5D9C97C5" w14:textId="77777777" w:rsidR="008A2421" w:rsidRPr="00D31C21" w:rsidRDefault="008A2421" w:rsidP="008A242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65" w:type="dxa"/>
          </w:tcPr>
          <w:p w14:paraId="5B7755AE" w14:textId="77777777" w:rsidR="008A2421" w:rsidRPr="00D31C21" w:rsidRDefault="008A2421" w:rsidP="005E20F0">
            <w:pPr>
              <w:rPr>
                <w:rFonts w:ascii="Times New Roman" w:hAnsi="Times New Roman" w:cs="Times New Roman"/>
              </w:rPr>
            </w:pPr>
            <w:r w:rsidRPr="00D31C21">
              <w:rPr>
                <w:rFonts w:ascii="Times New Roman" w:hAnsi="Times New Roman" w:cs="Times New Roman"/>
              </w:rPr>
              <w:t>Możliwość wykonania kardiowersji</w:t>
            </w:r>
          </w:p>
        </w:tc>
        <w:tc>
          <w:tcPr>
            <w:tcW w:w="1701" w:type="dxa"/>
          </w:tcPr>
          <w:p w14:paraId="0C1ECA62" w14:textId="77777777" w:rsidR="008A2421" w:rsidRPr="00D31C21" w:rsidRDefault="006F78A3" w:rsidP="008B6685">
            <w:pPr>
              <w:jc w:val="center"/>
              <w:rPr>
                <w:rFonts w:ascii="Times New Roman" w:hAnsi="Times New Roman" w:cs="Times New Roman"/>
              </w:rPr>
            </w:pPr>
            <w:r w:rsidRPr="00D31C2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261" w:type="dxa"/>
          </w:tcPr>
          <w:p w14:paraId="1446C0BC" w14:textId="77777777" w:rsidR="008A2421" w:rsidRPr="00D31C21" w:rsidRDefault="008A2421" w:rsidP="008A2421">
            <w:pPr>
              <w:rPr>
                <w:rFonts w:ascii="Times New Roman" w:hAnsi="Times New Roman" w:cs="Times New Roman"/>
              </w:rPr>
            </w:pPr>
          </w:p>
        </w:tc>
      </w:tr>
      <w:tr w:rsidR="008A2421" w:rsidRPr="00D31C21" w14:paraId="091FB856" w14:textId="77777777" w:rsidTr="008A2421">
        <w:tc>
          <w:tcPr>
            <w:tcW w:w="596" w:type="dxa"/>
          </w:tcPr>
          <w:p w14:paraId="72DD0FEA" w14:textId="77777777" w:rsidR="008A2421" w:rsidRPr="00D31C21" w:rsidRDefault="008A2421" w:rsidP="008A242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65" w:type="dxa"/>
          </w:tcPr>
          <w:p w14:paraId="25B8894F" w14:textId="77777777" w:rsidR="008A2421" w:rsidRPr="00D31C21" w:rsidRDefault="008A2421" w:rsidP="005E20F0">
            <w:pPr>
              <w:rPr>
                <w:rFonts w:ascii="Times New Roman" w:hAnsi="Times New Roman" w:cs="Times New Roman"/>
              </w:rPr>
            </w:pPr>
            <w:r w:rsidRPr="00D31C21">
              <w:rPr>
                <w:rFonts w:ascii="Times New Roman" w:hAnsi="Times New Roman" w:cs="Times New Roman"/>
              </w:rPr>
              <w:t>Monitorowanie EKG min. z 3/7 odprowadzeń</w:t>
            </w:r>
          </w:p>
        </w:tc>
        <w:tc>
          <w:tcPr>
            <w:tcW w:w="1701" w:type="dxa"/>
          </w:tcPr>
          <w:p w14:paraId="33785492" w14:textId="77777777" w:rsidR="008A2421" w:rsidRPr="00D31C21" w:rsidRDefault="006F78A3" w:rsidP="008B6685">
            <w:pPr>
              <w:jc w:val="center"/>
              <w:rPr>
                <w:rFonts w:ascii="Times New Roman" w:hAnsi="Times New Roman" w:cs="Times New Roman"/>
              </w:rPr>
            </w:pPr>
            <w:r w:rsidRPr="00D31C2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261" w:type="dxa"/>
          </w:tcPr>
          <w:p w14:paraId="2A5139B6" w14:textId="77777777" w:rsidR="008A2421" w:rsidRPr="00D31C21" w:rsidRDefault="008A2421" w:rsidP="008A2421">
            <w:pPr>
              <w:rPr>
                <w:rFonts w:ascii="Times New Roman" w:hAnsi="Times New Roman" w:cs="Times New Roman"/>
              </w:rPr>
            </w:pPr>
          </w:p>
        </w:tc>
      </w:tr>
      <w:tr w:rsidR="008A2421" w:rsidRPr="00D31C21" w14:paraId="1B2631A3" w14:textId="77777777" w:rsidTr="008A2421">
        <w:tc>
          <w:tcPr>
            <w:tcW w:w="596" w:type="dxa"/>
          </w:tcPr>
          <w:p w14:paraId="20EF7E15" w14:textId="77777777" w:rsidR="008A2421" w:rsidRPr="00D31C21" w:rsidRDefault="008A2421" w:rsidP="008A242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65" w:type="dxa"/>
          </w:tcPr>
          <w:p w14:paraId="1EC4A002" w14:textId="77777777" w:rsidR="008A2421" w:rsidRPr="00D31C21" w:rsidRDefault="008A2421" w:rsidP="005E20F0">
            <w:pPr>
              <w:rPr>
                <w:rFonts w:ascii="Times New Roman" w:hAnsi="Times New Roman" w:cs="Times New Roman"/>
              </w:rPr>
            </w:pPr>
            <w:r w:rsidRPr="00D31C21">
              <w:rPr>
                <w:rFonts w:ascii="Times New Roman" w:hAnsi="Times New Roman" w:cs="Times New Roman"/>
              </w:rPr>
              <w:t xml:space="preserve"> Zakres pomiaru częstości akcji serca w zakresie od 15-350 B/min.</w:t>
            </w:r>
          </w:p>
        </w:tc>
        <w:tc>
          <w:tcPr>
            <w:tcW w:w="1701" w:type="dxa"/>
          </w:tcPr>
          <w:p w14:paraId="783B1EED" w14:textId="77777777" w:rsidR="008A2421" w:rsidRPr="00D31C21" w:rsidRDefault="006F78A3" w:rsidP="008B6685">
            <w:pPr>
              <w:jc w:val="center"/>
              <w:rPr>
                <w:rFonts w:ascii="Times New Roman" w:hAnsi="Times New Roman" w:cs="Times New Roman"/>
              </w:rPr>
            </w:pPr>
            <w:r w:rsidRPr="00D31C2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261" w:type="dxa"/>
          </w:tcPr>
          <w:p w14:paraId="0F1E5EC4" w14:textId="77777777" w:rsidR="008A2421" w:rsidRPr="00D31C21" w:rsidRDefault="008A2421" w:rsidP="008A2421">
            <w:pPr>
              <w:rPr>
                <w:rFonts w:ascii="Times New Roman" w:hAnsi="Times New Roman" w:cs="Times New Roman"/>
              </w:rPr>
            </w:pPr>
          </w:p>
        </w:tc>
      </w:tr>
      <w:tr w:rsidR="008A2421" w:rsidRPr="00D31C21" w14:paraId="3015A4E3" w14:textId="77777777" w:rsidTr="008A2421">
        <w:tc>
          <w:tcPr>
            <w:tcW w:w="596" w:type="dxa"/>
          </w:tcPr>
          <w:p w14:paraId="234B090B" w14:textId="77777777" w:rsidR="008A2421" w:rsidRPr="00D31C21" w:rsidRDefault="008A2421" w:rsidP="008A242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65" w:type="dxa"/>
          </w:tcPr>
          <w:p w14:paraId="10A6A1C6" w14:textId="77777777" w:rsidR="008A2421" w:rsidRPr="00D31C21" w:rsidRDefault="008A2421" w:rsidP="005E20F0">
            <w:pPr>
              <w:rPr>
                <w:rFonts w:ascii="Times New Roman" w:hAnsi="Times New Roman" w:cs="Times New Roman"/>
              </w:rPr>
            </w:pPr>
            <w:r w:rsidRPr="00D31C21">
              <w:rPr>
                <w:rFonts w:ascii="Times New Roman" w:hAnsi="Times New Roman" w:cs="Times New Roman"/>
              </w:rPr>
              <w:t>Wzmocnienie sygnału: x0,25; x0,5; x1; x2; x4; Auto</w:t>
            </w:r>
          </w:p>
        </w:tc>
        <w:tc>
          <w:tcPr>
            <w:tcW w:w="1701" w:type="dxa"/>
          </w:tcPr>
          <w:p w14:paraId="6398D3F0" w14:textId="77777777" w:rsidR="008A2421" w:rsidRPr="00D31C21" w:rsidRDefault="006F78A3" w:rsidP="008B6685">
            <w:pPr>
              <w:jc w:val="center"/>
              <w:rPr>
                <w:rFonts w:ascii="Times New Roman" w:hAnsi="Times New Roman" w:cs="Times New Roman"/>
              </w:rPr>
            </w:pPr>
            <w:r w:rsidRPr="00D31C2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261" w:type="dxa"/>
          </w:tcPr>
          <w:p w14:paraId="79078210" w14:textId="77777777" w:rsidR="008A2421" w:rsidRPr="00D31C21" w:rsidRDefault="008A2421" w:rsidP="008A2421">
            <w:pPr>
              <w:rPr>
                <w:rFonts w:ascii="Times New Roman" w:hAnsi="Times New Roman" w:cs="Times New Roman"/>
              </w:rPr>
            </w:pPr>
          </w:p>
        </w:tc>
      </w:tr>
      <w:tr w:rsidR="008A2421" w:rsidRPr="00D31C21" w14:paraId="6B9305A0" w14:textId="77777777" w:rsidTr="008A2421">
        <w:tc>
          <w:tcPr>
            <w:tcW w:w="596" w:type="dxa"/>
          </w:tcPr>
          <w:p w14:paraId="496362B8" w14:textId="77777777" w:rsidR="008A2421" w:rsidRPr="00D31C21" w:rsidRDefault="008A2421" w:rsidP="008A242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65" w:type="dxa"/>
          </w:tcPr>
          <w:p w14:paraId="04CF06E9" w14:textId="77777777" w:rsidR="008A2421" w:rsidRPr="00D31C21" w:rsidRDefault="008A2421" w:rsidP="005E20F0">
            <w:pPr>
              <w:rPr>
                <w:rFonts w:ascii="Times New Roman" w:hAnsi="Times New Roman" w:cs="Times New Roman"/>
              </w:rPr>
            </w:pPr>
            <w:r w:rsidRPr="00D31C21">
              <w:rPr>
                <w:rFonts w:ascii="Times New Roman" w:hAnsi="Times New Roman" w:cs="Times New Roman"/>
              </w:rPr>
              <w:t>Stymulacja zewnętrzna nieinwazyjna</w:t>
            </w:r>
          </w:p>
        </w:tc>
        <w:tc>
          <w:tcPr>
            <w:tcW w:w="1701" w:type="dxa"/>
          </w:tcPr>
          <w:p w14:paraId="1548D8DC" w14:textId="77777777" w:rsidR="008A2421" w:rsidRPr="00D31C21" w:rsidRDefault="006F78A3" w:rsidP="008B6685">
            <w:pPr>
              <w:jc w:val="center"/>
              <w:rPr>
                <w:rFonts w:ascii="Times New Roman" w:hAnsi="Times New Roman" w:cs="Times New Roman"/>
              </w:rPr>
            </w:pPr>
            <w:r w:rsidRPr="00D31C2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261" w:type="dxa"/>
          </w:tcPr>
          <w:p w14:paraId="26B43CF3" w14:textId="77777777" w:rsidR="008A2421" w:rsidRPr="00D31C21" w:rsidRDefault="008A2421" w:rsidP="008A2421">
            <w:pPr>
              <w:rPr>
                <w:rFonts w:ascii="Times New Roman" w:hAnsi="Times New Roman" w:cs="Times New Roman"/>
              </w:rPr>
            </w:pPr>
          </w:p>
        </w:tc>
      </w:tr>
      <w:tr w:rsidR="008A2421" w:rsidRPr="00D31C21" w14:paraId="78DA6A93" w14:textId="77777777" w:rsidTr="008A2421">
        <w:tc>
          <w:tcPr>
            <w:tcW w:w="596" w:type="dxa"/>
          </w:tcPr>
          <w:p w14:paraId="024BB2AE" w14:textId="77777777" w:rsidR="008A2421" w:rsidRPr="00D31C21" w:rsidRDefault="008A2421" w:rsidP="008A242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65" w:type="dxa"/>
          </w:tcPr>
          <w:p w14:paraId="2D1271E3" w14:textId="77777777" w:rsidR="008A2421" w:rsidRPr="00D31C21" w:rsidRDefault="008A2421" w:rsidP="005E20F0">
            <w:pPr>
              <w:rPr>
                <w:rFonts w:ascii="Times New Roman" w:hAnsi="Times New Roman" w:cs="Times New Roman"/>
              </w:rPr>
            </w:pPr>
            <w:r w:rsidRPr="00D31C21">
              <w:rPr>
                <w:rFonts w:ascii="Times New Roman" w:hAnsi="Times New Roman" w:cs="Times New Roman"/>
              </w:rPr>
              <w:t>Tryby stymulacji: sztywny i na żądanie</w:t>
            </w:r>
          </w:p>
        </w:tc>
        <w:tc>
          <w:tcPr>
            <w:tcW w:w="1701" w:type="dxa"/>
          </w:tcPr>
          <w:p w14:paraId="37A7DF8B" w14:textId="77777777" w:rsidR="008A2421" w:rsidRPr="00D31C21" w:rsidRDefault="006F78A3" w:rsidP="008B6685">
            <w:pPr>
              <w:jc w:val="center"/>
              <w:rPr>
                <w:rFonts w:ascii="Times New Roman" w:hAnsi="Times New Roman" w:cs="Times New Roman"/>
              </w:rPr>
            </w:pPr>
            <w:r w:rsidRPr="00D31C2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261" w:type="dxa"/>
          </w:tcPr>
          <w:p w14:paraId="3E37AC51" w14:textId="77777777" w:rsidR="008A2421" w:rsidRPr="00D31C21" w:rsidRDefault="008A2421" w:rsidP="008A2421">
            <w:pPr>
              <w:rPr>
                <w:rFonts w:ascii="Times New Roman" w:hAnsi="Times New Roman" w:cs="Times New Roman"/>
              </w:rPr>
            </w:pPr>
          </w:p>
        </w:tc>
      </w:tr>
      <w:tr w:rsidR="008A2421" w:rsidRPr="00D31C21" w14:paraId="6777F9BD" w14:textId="77777777" w:rsidTr="008A2421">
        <w:tc>
          <w:tcPr>
            <w:tcW w:w="596" w:type="dxa"/>
          </w:tcPr>
          <w:p w14:paraId="6E3790B8" w14:textId="77777777" w:rsidR="008A2421" w:rsidRPr="00D31C21" w:rsidRDefault="008A2421" w:rsidP="008A242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65" w:type="dxa"/>
          </w:tcPr>
          <w:p w14:paraId="64B7E4D8" w14:textId="77777777" w:rsidR="008A2421" w:rsidRPr="00D31C21" w:rsidRDefault="008A2421" w:rsidP="005E20F0">
            <w:pPr>
              <w:rPr>
                <w:rFonts w:ascii="Times New Roman" w:hAnsi="Times New Roman" w:cs="Times New Roman"/>
              </w:rPr>
            </w:pPr>
            <w:r w:rsidRPr="00D31C21">
              <w:rPr>
                <w:rFonts w:ascii="Times New Roman" w:hAnsi="Times New Roman" w:cs="Times New Roman"/>
              </w:rPr>
              <w:t>Natężenie prądu stymulacji w zakresie min. od 1 do 200 mA</w:t>
            </w:r>
          </w:p>
        </w:tc>
        <w:tc>
          <w:tcPr>
            <w:tcW w:w="1701" w:type="dxa"/>
          </w:tcPr>
          <w:p w14:paraId="7DD31200" w14:textId="77777777" w:rsidR="008A2421" w:rsidRPr="00D31C21" w:rsidRDefault="006F78A3" w:rsidP="008B6685">
            <w:pPr>
              <w:jc w:val="center"/>
              <w:rPr>
                <w:rFonts w:ascii="Times New Roman" w:hAnsi="Times New Roman" w:cs="Times New Roman"/>
              </w:rPr>
            </w:pPr>
            <w:r w:rsidRPr="00D31C2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261" w:type="dxa"/>
          </w:tcPr>
          <w:p w14:paraId="25667A8B" w14:textId="77777777" w:rsidR="008A2421" w:rsidRPr="00D31C21" w:rsidRDefault="008A2421" w:rsidP="008A2421">
            <w:pPr>
              <w:rPr>
                <w:rFonts w:ascii="Times New Roman" w:hAnsi="Times New Roman" w:cs="Times New Roman"/>
              </w:rPr>
            </w:pPr>
          </w:p>
        </w:tc>
      </w:tr>
      <w:tr w:rsidR="008A2421" w:rsidRPr="00D31C21" w14:paraId="76B9A90A" w14:textId="77777777" w:rsidTr="008A2421">
        <w:tc>
          <w:tcPr>
            <w:tcW w:w="596" w:type="dxa"/>
          </w:tcPr>
          <w:p w14:paraId="00B4C04D" w14:textId="77777777" w:rsidR="008A2421" w:rsidRPr="00D31C21" w:rsidRDefault="008A2421" w:rsidP="008A242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65" w:type="dxa"/>
          </w:tcPr>
          <w:p w14:paraId="3141E805" w14:textId="77777777" w:rsidR="008A2421" w:rsidRPr="00D31C21" w:rsidRDefault="008A2421" w:rsidP="005E20F0">
            <w:pPr>
              <w:rPr>
                <w:rFonts w:ascii="Times New Roman" w:hAnsi="Times New Roman" w:cs="Times New Roman"/>
              </w:rPr>
            </w:pPr>
            <w:r w:rsidRPr="00D31C21">
              <w:rPr>
                <w:rFonts w:ascii="Times New Roman" w:hAnsi="Times New Roman" w:cs="Times New Roman"/>
              </w:rPr>
              <w:t>Zakres częstości stymulacji w zakresie min. od 30 do 210 imp/min</w:t>
            </w:r>
          </w:p>
        </w:tc>
        <w:tc>
          <w:tcPr>
            <w:tcW w:w="1701" w:type="dxa"/>
          </w:tcPr>
          <w:p w14:paraId="486EDB70" w14:textId="77777777" w:rsidR="008A2421" w:rsidRPr="00D31C21" w:rsidRDefault="006F78A3" w:rsidP="008B6685">
            <w:pPr>
              <w:jc w:val="center"/>
              <w:rPr>
                <w:rFonts w:ascii="Times New Roman" w:hAnsi="Times New Roman" w:cs="Times New Roman"/>
              </w:rPr>
            </w:pPr>
            <w:r w:rsidRPr="00D31C2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261" w:type="dxa"/>
          </w:tcPr>
          <w:p w14:paraId="5FE531F0" w14:textId="77777777" w:rsidR="008A2421" w:rsidRPr="00D31C21" w:rsidRDefault="008A2421" w:rsidP="008A2421">
            <w:pPr>
              <w:rPr>
                <w:rFonts w:ascii="Times New Roman" w:hAnsi="Times New Roman" w:cs="Times New Roman"/>
              </w:rPr>
            </w:pPr>
          </w:p>
        </w:tc>
      </w:tr>
      <w:tr w:rsidR="008A2421" w:rsidRPr="00D31C21" w14:paraId="5D0720EF" w14:textId="77777777" w:rsidTr="008A2421">
        <w:tc>
          <w:tcPr>
            <w:tcW w:w="596" w:type="dxa"/>
          </w:tcPr>
          <w:p w14:paraId="4B96D134" w14:textId="77777777" w:rsidR="008A2421" w:rsidRPr="00D31C21" w:rsidRDefault="008A2421" w:rsidP="008A242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65" w:type="dxa"/>
          </w:tcPr>
          <w:p w14:paraId="73E4995F" w14:textId="77777777" w:rsidR="008A2421" w:rsidRPr="00D31C21" w:rsidRDefault="008A2421" w:rsidP="005E20F0">
            <w:pPr>
              <w:rPr>
                <w:rFonts w:ascii="Times New Roman" w:hAnsi="Times New Roman" w:cs="Times New Roman"/>
              </w:rPr>
            </w:pPr>
            <w:r w:rsidRPr="00D31C21">
              <w:rPr>
                <w:rFonts w:ascii="Times New Roman" w:hAnsi="Times New Roman" w:cs="Times New Roman"/>
              </w:rPr>
              <w:t>Pomiar saturacji za pomocą czujnika na palec dla dorosłych</w:t>
            </w:r>
          </w:p>
        </w:tc>
        <w:tc>
          <w:tcPr>
            <w:tcW w:w="1701" w:type="dxa"/>
          </w:tcPr>
          <w:p w14:paraId="23DCB76B" w14:textId="77777777" w:rsidR="008A2421" w:rsidRPr="00D31C21" w:rsidRDefault="006F78A3" w:rsidP="008B6685">
            <w:pPr>
              <w:jc w:val="center"/>
              <w:rPr>
                <w:rFonts w:ascii="Times New Roman" w:hAnsi="Times New Roman" w:cs="Times New Roman"/>
              </w:rPr>
            </w:pPr>
            <w:r w:rsidRPr="00D31C2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261" w:type="dxa"/>
          </w:tcPr>
          <w:p w14:paraId="6575388B" w14:textId="77777777" w:rsidR="008A2421" w:rsidRPr="00D31C21" w:rsidRDefault="008A2421" w:rsidP="008A2421">
            <w:pPr>
              <w:rPr>
                <w:rFonts w:ascii="Times New Roman" w:hAnsi="Times New Roman" w:cs="Times New Roman"/>
              </w:rPr>
            </w:pPr>
          </w:p>
        </w:tc>
      </w:tr>
      <w:tr w:rsidR="008A2421" w:rsidRPr="00D31C21" w14:paraId="2FC6C28F" w14:textId="77777777" w:rsidTr="008A2421">
        <w:tc>
          <w:tcPr>
            <w:tcW w:w="596" w:type="dxa"/>
          </w:tcPr>
          <w:p w14:paraId="75875500" w14:textId="77777777" w:rsidR="008A2421" w:rsidRPr="00D31C21" w:rsidRDefault="008A2421" w:rsidP="008A242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65" w:type="dxa"/>
          </w:tcPr>
          <w:p w14:paraId="63D4DB95" w14:textId="77777777" w:rsidR="008A2421" w:rsidRPr="00D31C21" w:rsidRDefault="008A2421" w:rsidP="005E20F0">
            <w:pPr>
              <w:rPr>
                <w:rFonts w:ascii="Times New Roman" w:hAnsi="Times New Roman" w:cs="Times New Roman"/>
              </w:rPr>
            </w:pPr>
            <w:r w:rsidRPr="00D31C21">
              <w:rPr>
                <w:rFonts w:ascii="Times New Roman" w:hAnsi="Times New Roman" w:cs="Times New Roman"/>
              </w:rPr>
              <w:t>Prezentacja wartości saturacji oraz krzywej pletyzmograficznej na ekranie</w:t>
            </w:r>
          </w:p>
        </w:tc>
        <w:tc>
          <w:tcPr>
            <w:tcW w:w="1701" w:type="dxa"/>
          </w:tcPr>
          <w:p w14:paraId="77F8C342" w14:textId="77777777" w:rsidR="008A2421" w:rsidRPr="00D31C21" w:rsidRDefault="006F78A3" w:rsidP="008B6685">
            <w:pPr>
              <w:jc w:val="center"/>
              <w:rPr>
                <w:rFonts w:ascii="Times New Roman" w:hAnsi="Times New Roman" w:cs="Times New Roman"/>
              </w:rPr>
            </w:pPr>
            <w:r w:rsidRPr="00D31C2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261" w:type="dxa"/>
          </w:tcPr>
          <w:p w14:paraId="1D67BCE8" w14:textId="77777777" w:rsidR="008A2421" w:rsidRPr="00D31C21" w:rsidRDefault="008A2421" w:rsidP="008A2421">
            <w:pPr>
              <w:rPr>
                <w:rFonts w:ascii="Times New Roman" w:hAnsi="Times New Roman" w:cs="Times New Roman"/>
              </w:rPr>
            </w:pPr>
          </w:p>
        </w:tc>
      </w:tr>
      <w:tr w:rsidR="008A2421" w:rsidRPr="00D31C21" w14:paraId="47DFE2FE" w14:textId="77777777" w:rsidTr="008A2421">
        <w:tc>
          <w:tcPr>
            <w:tcW w:w="596" w:type="dxa"/>
          </w:tcPr>
          <w:p w14:paraId="7722BD37" w14:textId="77777777" w:rsidR="008A2421" w:rsidRPr="00D31C21" w:rsidRDefault="008A2421" w:rsidP="008A242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65" w:type="dxa"/>
          </w:tcPr>
          <w:p w14:paraId="0AC1DBF2" w14:textId="77777777" w:rsidR="008A2421" w:rsidRPr="00D31C21" w:rsidRDefault="008A2421" w:rsidP="00BD06CE">
            <w:pPr>
              <w:rPr>
                <w:rFonts w:ascii="Times New Roman" w:hAnsi="Times New Roman" w:cs="Times New Roman"/>
              </w:rPr>
            </w:pPr>
            <w:r w:rsidRPr="00D31C21">
              <w:rPr>
                <w:rFonts w:ascii="Times New Roman" w:hAnsi="Times New Roman" w:cs="Times New Roman"/>
              </w:rPr>
              <w:t>Pomiar nieinwazyjnego ciśnienia krwi (NIBP):</w:t>
            </w:r>
            <w:r w:rsidR="00BD06CE" w:rsidRPr="00D31C21">
              <w:rPr>
                <w:rFonts w:ascii="Times New Roman" w:hAnsi="Times New Roman" w:cs="Times New Roman"/>
              </w:rPr>
              <w:t xml:space="preserve"> </w:t>
            </w:r>
            <w:r w:rsidRPr="00D31C21">
              <w:rPr>
                <w:rFonts w:ascii="Times New Roman" w:hAnsi="Times New Roman" w:cs="Times New Roman"/>
              </w:rPr>
              <w:t>metoda pomiaru oscylometryczna, zakres pomiaru od 10-2</w:t>
            </w:r>
            <w:r w:rsidR="00BD06CE" w:rsidRPr="00D31C21">
              <w:rPr>
                <w:rFonts w:ascii="Times New Roman" w:hAnsi="Times New Roman" w:cs="Times New Roman"/>
              </w:rPr>
              <w:t>40</w:t>
            </w:r>
            <w:r w:rsidRPr="00D31C21">
              <w:rPr>
                <w:rFonts w:ascii="Times New Roman" w:hAnsi="Times New Roman" w:cs="Times New Roman"/>
              </w:rPr>
              <w:t xml:space="preserve"> mmHg, pomiar ręczny i automatyczny</w:t>
            </w:r>
          </w:p>
        </w:tc>
        <w:tc>
          <w:tcPr>
            <w:tcW w:w="1701" w:type="dxa"/>
          </w:tcPr>
          <w:p w14:paraId="4A1F9B38" w14:textId="77777777" w:rsidR="008A2421" w:rsidRPr="00D31C21" w:rsidRDefault="006F78A3" w:rsidP="008B6685">
            <w:pPr>
              <w:jc w:val="center"/>
              <w:rPr>
                <w:rFonts w:ascii="Times New Roman" w:hAnsi="Times New Roman" w:cs="Times New Roman"/>
              </w:rPr>
            </w:pPr>
            <w:r w:rsidRPr="00D31C2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261" w:type="dxa"/>
          </w:tcPr>
          <w:p w14:paraId="3992980C" w14:textId="77777777" w:rsidR="008A2421" w:rsidRPr="00D31C21" w:rsidRDefault="008A2421" w:rsidP="008A2421">
            <w:pPr>
              <w:rPr>
                <w:rFonts w:ascii="Times New Roman" w:hAnsi="Times New Roman" w:cs="Times New Roman"/>
              </w:rPr>
            </w:pPr>
          </w:p>
        </w:tc>
      </w:tr>
      <w:tr w:rsidR="008A2421" w:rsidRPr="00D31C21" w14:paraId="504B421F" w14:textId="77777777" w:rsidTr="008A2421">
        <w:tc>
          <w:tcPr>
            <w:tcW w:w="596" w:type="dxa"/>
          </w:tcPr>
          <w:p w14:paraId="731413EB" w14:textId="77777777" w:rsidR="008A2421" w:rsidRPr="00D31C21" w:rsidRDefault="008A2421" w:rsidP="008A242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65" w:type="dxa"/>
          </w:tcPr>
          <w:p w14:paraId="644D22EB" w14:textId="77777777" w:rsidR="008A2421" w:rsidRPr="00D31C21" w:rsidRDefault="008A2421" w:rsidP="005E20F0">
            <w:pPr>
              <w:rPr>
                <w:rFonts w:ascii="Times New Roman" w:hAnsi="Times New Roman" w:cs="Times New Roman"/>
              </w:rPr>
            </w:pPr>
            <w:r w:rsidRPr="00D31C21">
              <w:rPr>
                <w:rFonts w:ascii="Times New Roman" w:hAnsi="Times New Roman" w:cs="Times New Roman"/>
              </w:rPr>
              <w:t>Ręczne i automatyczne ustawianie granic alarmowych wszystkich monitorowanych parametrów</w:t>
            </w:r>
          </w:p>
        </w:tc>
        <w:tc>
          <w:tcPr>
            <w:tcW w:w="1701" w:type="dxa"/>
          </w:tcPr>
          <w:p w14:paraId="7E4177A5" w14:textId="77777777" w:rsidR="008A2421" w:rsidRPr="00D31C21" w:rsidRDefault="006F78A3" w:rsidP="008B6685">
            <w:pPr>
              <w:jc w:val="center"/>
              <w:rPr>
                <w:rFonts w:ascii="Times New Roman" w:hAnsi="Times New Roman" w:cs="Times New Roman"/>
              </w:rPr>
            </w:pPr>
            <w:r w:rsidRPr="00D31C2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261" w:type="dxa"/>
          </w:tcPr>
          <w:p w14:paraId="3097F2D2" w14:textId="77777777" w:rsidR="008A2421" w:rsidRPr="00D31C21" w:rsidRDefault="008A2421" w:rsidP="008A2421">
            <w:pPr>
              <w:rPr>
                <w:rFonts w:ascii="Times New Roman" w:hAnsi="Times New Roman" w:cs="Times New Roman"/>
              </w:rPr>
            </w:pPr>
          </w:p>
        </w:tc>
      </w:tr>
      <w:tr w:rsidR="008A2421" w:rsidRPr="00D31C21" w14:paraId="40D42DF6" w14:textId="77777777" w:rsidTr="008A2421">
        <w:tc>
          <w:tcPr>
            <w:tcW w:w="596" w:type="dxa"/>
          </w:tcPr>
          <w:p w14:paraId="72348550" w14:textId="77777777" w:rsidR="008A2421" w:rsidRPr="00D31C21" w:rsidRDefault="008A2421" w:rsidP="008A242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65" w:type="dxa"/>
          </w:tcPr>
          <w:p w14:paraId="63EB3709" w14:textId="77777777" w:rsidR="008A2421" w:rsidRPr="00D31C21" w:rsidRDefault="008A2421" w:rsidP="005E20F0">
            <w:pPr>
              <w:rPr>
                <w:rFonts w:ascii="Times New Roman" w:hAnsi="Times New Roman" w:cs="Times New Roman"/>
              </w:rPr>
            </w:pPr>
            <w:r w:rsidRPr="00D31C21">
              <w:rPr>
                <w:rFonts w:ascii="Times New Roman" w:hAnsi="Times New Roman" w:cs="Times New Roman"/>
              </w:rPr>
              <w:t>Wbudowana drukarka termiczna</w:t>
            </w:r>
          </w:p>
        </w:tc>
        <w:tc>
          <w:tcPr>
            <w:tcW w:w="1701" w:type="dxa"/>
          </w:tcPr>
          <w:p w14:paraId="51AB408A" w14:textId="77777777" w:rsidR="008A2421" w:rsidRPr="00D31C21" w:rsidRDefault="006F78A3" w:rsidP="008B6685">
            <w:pPr>
              <w:jc w:val="center"/>
              <w:rPr>
                <w:rFonts w:ascii="Times New Roman" w:hAnsi="Times New Roman" w:cs="Times New Roman"/>
              </w:rPr>
            </w:pPr>
            <w:r w:rsidRPr="00D31C2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261" w:type="dxa"/>
          </w:tcPr>
          <w:p w14:paraId="31D7DA08" w14:textId="77777777" w:rsidR="008A2421" w:rsidRPr="00D31C21" w:rsidRDefault="008A2421" w:rsidP="008A2421">
            <w:pPr>
              <w:rPr>
                <w:rFonts w:ascii="Times New Roman" w:hAnsi="Times New Roman" w:cs="Times New Roman"/>
              </w:rPr>
            </w:pPr>
          </w:p>
        </w:tc>
      </w:tr>
      <w:tr w:rsidR="008A2421" w:rsidRPr="00D31C21" w14:paraId="0B45C4CA" w14:textId="77777777" w:rsidTr="008A2421">
        <w:tc>
          <w:tcPr>
            <w:tcW w:w="596" w:type="dxa"/>
          </w:tcPr>
          <w:p w14:paraId="26F41408" w14:textId="77777777" w:rsidR="008A2421" w:rsidRPr="00D31C21" w:rsidRDefault="008A2421" w:rsidP="008A242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65" w:type="dxa"/>
          </w:tcPr>
          <w:p w14:paraId="7CB12C54" w14:textId="77777777" w:rsidR="008A2421" w:rsidRPr="00D31C21" w:rsidRDefault="008A2421" w:rsidP="005E20F0">
            <w:pPr>
              <w:rPr>
                <w:rFonts w:ascii="Times New Roman" w:hAnsi="Times New Roman" w:cs="Times New Roman"/>
              </w:rPr>
            </w:pPr>
            <w:r w:rsidRPr="00D31C21">
              <w:rPr>
                <w:rFonts w:ascii="Times New Roman" w:hAnsi="Times New Roman" w:cs="Times New Roman"/>
              </w:rPr>
              <w:t xml:space="preserve">Papier do drukarki o szerokości min. </w:t>
            </w:r>
            <w:smartTag w:uri="urn:schemas-microsoft-com:office:smarttags" w:element="metricconverter">
              <w:smartTagPr>
                <w:attr w:name="ProductID" w:val="50 mm"/>
              </w:smartTagPr>
              <w:r w:rsidRPr="00D31C21">
                <w:rPr>
                  <w:rFonts w:ascii="Times New Roman" w:hAnsi="Times New Roman" w:cs="Times New Roman"/>
                </w:rPr>
                <w:t>50 mm</w:t>
              </w:r>
            </w:smartTag>
          </w:p>
        </w:tc>
        <w:tc>
          <w:tcPr>
            <w:tcW w:w="1701" w:type="dxa"/>
          </w:tcPr>
          <w:p w14:paraId="33FE7FE9" w14:textId="77777777" w:rsidR="008A2421" w:rsidRPr="00D31C21" w:rsidRDefault="006F78A3" w:rsidP="008B6685">
            <w:pPr>
              <w:jc w:val="center"/>
              <w:rPr>
                <w:rFonts w:ascii="Times New Roman" w:hAnsi="Times New Roman" w:cs="Times New Roman"/>
              </w:rPr>
            </w:pPr>
            <w:r w:rsidRPr="00D31C2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261" w:type="dxa"/>
          </w:tcPr>
          <w:p w14:paraId="457DEEFA" w14:textId="77777777" w:rsidR="008A2421" w:rsidRPr="00D31C21" w:rsidRDefault="008A2421" w:rsidP="008A2421">
            <w:pPr>
              <w:rPr>
                <w:rFonts w:ascii="Times New Roman" w:hAnsi="Times New Roman" w:cs="Times New Roman"/>
              </w:rPr>
            </w:pPr>
          </w:p>
        </w:tc>
      </w:tr>
      <w:tr w:rsidR="008A2421" w:rsidRPr="00D31C21" w14:paraId="68BD52AB" w14:textId="77777777" w:rsidTr="008A2421">
        <w:tc>
          <w:tcPr>
            <w:tcW w:w="596" w:type="dxa"/>
          </w:tcPr>
          <w:p w14:paraId="0E9B364E" w14:textId="77777777" w:rsidR="008A2421" w:rsidRPr="00D31C21" w:rsidRDefault="008A2421" w:rsidP="008A242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65" w:type="dxa"/>
          </w:tcPr>
          <w:p w14:paraId="737EF54C" w14:textId="77777777" w:rsidR="008A2421" w:rsidRPr="00D31C21" w:rsidRDefault="008A2421" w:rsidP="005E20F0">
            <w:pPr>
              <w:rPr>
                <w:rFonts w:ascii="Times New Roman" w:hAnsi="Times New Roman" w:cs="Times New Roman"/>
              </w:rPr>
            </w:pPr>
            <w:r w:rsidRPr="00D31C21">
              <w:rPr>
                <w:rFonts w:ascii="Times New Roman" w:hAnsi="Times New Roman" w:cs="Times New Roman"/>
              </w:rPr>
              <w:t xml:space="preserve">Możliwość wydruku w czasie rzeczywistym min. 3 krzywych </w:t>
            </w:r>
          </w:p>
        </w:tc>
        <w:tc>
          <w:tcPr>
            <w:tcW w:w="1701" w:type="dxa"/>
          </w:tcPr>
          <w:p w14:paraId="68954FD4" w14:textId="77777777" w:rsidR="008A2421" w:rsidRPr="00D31C21" w:rsidRDefault="006F78A3" w:rsidP="008B6685">
            <w:pPr>
              <w:jc w:val="center"/>
              <w:rPr>
                <w:rFonts w:ascii="Times New Roman" w:hAnsi="Times New Roman" w:cs="Times New Roman"/>
              </w:rPr>
            </w:pPr>
            <w:r w:rsidRPr="00D31C2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261" w:type="dxa"/>
          </w:tcPr>
          <w:p w14:paraId="43247585" w14:textId="77777777" w:rsidR="008A2421" w:rsidRPr="00D31C21" w:rsidRDefault="008A2421" w:rsidP="008A2421">
            <w:pPr>
              <w:rPr>
                <w:rFonts w:ascii="Times New Roman" w:hAnsi="Times New Roman" w:cs="Times New Roman"/>
              </w:rPr>
            </w:pPr>
          </w:p>
        </w:tc>
      </w:tr>
      <w:tr w:rsidR="008A2421" w:rsidRPr="00D31C21" w14:paraId="223D4028" w14:textId="77777777" w:rsidTr="008A2421">
        <w:tc>
          <w:tcPr>
            <w:tcW w:w="596" w:type="dxa"/>
          </w:tcPr>
          <w:p w14:paraId="421964C7" w14:textId="77777777" w:rsidR="008A2421" w:rsidRPr="00D31C21" w:rsidRDefault="008A2421" w:rsidP="008A242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65" w:type="dxa"/>
          </w:tcPr>
          <w:p w14:paraId="633C0D64" w14:textId="77777777" w:rsidR="008A2421" w:rsidRPr="00D31C21" w:rsidRDefault="008A2421" w:rsidP="005E20F0">
            <w:pPr>
              <w:rPr>
                <w:rFonts w:ascii="Times New Roman" w:hAnsi="Times New Roman" w:cs="Times New Roman"/>
                <w:highlight w:val="green"/>
              </w:rPr>
            </w:pPr>
            <w:r w:rsidRPr="00D31C21">
              <w:rPr>
                <w:rFonts w:ascii="Times New Roman" w:hAnsi="Times New Roman" w:cs="Times New Roman"/>
              </w:rPr>
              <w:t>Archiwizacja danych: min. 100 pacjentów, min. 72 godzinne trendy, 24 godz. ciągły zapis EKG</w:t>
            </w:r>
          </w:p>
        </w:tc>
        <w:tc>
          <w:tcPr>
            <w:tcW w:w="1701" w:type="dxa"/>
          </w:tcPr>
          <w:p w14:paraId="11DAB323" w14:textId="77777777" w:rsidR="008A2421" w:rsidRPr="00D31C21" w:rsidRDefault="006F78A3" w:rsidP="008B6685">
            <w:pPr>
              <w:jc w:val="center"/>
              <w:rPr>
                <w:rFonts w:ascii="Times New Roman" w:hAnsi="Times New Roman" w:cs="Times New Roman"/>
              </w:rPr>
            </w:pPr>
            <w:r w:rsidRPr="00D31C2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261" w:type="dxa"/>
          </w:tcPr>
          <w:p w14:paraId="0E16F838" w14:textId="77777777" w:rsidR="008A2421" w:rsidRPr="00D31C21" w:rsidRDefault="008A2421" w:rsidP="008A2421">
            <w:pPr>
              <w:rPr>
                <w:rFonts w:ascii="Times New Roman" w:hAnsi="Times New Roman" w:cs="Times New Roman"/>
              </w:rPr>
            </w:pPr>
          </w:p>
        </w:tc>
      </w:tr>
      <w:tr w:rsidR="008A2421" w:rsidRPr="00D31C21" w14:paraId="78F06C05" w14:textId="77777777" w:rsidTr="008A2421">
        <w:tc>
          <w:tcPr>
            <w:tcW w:w="596" w:type="dxa"/>
          </w:tcPr>
          <w:p w14:paraId="22D300C5" w14:textId="77777777" w:rsidR="008A2421" w:rsidRPr="00D31C21" w:rsidRDefault="008A2421" w:rsidP="008A242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65" w:type="dxa"/>
          </w:tcPr>
          <w:p w14:paraId="13D14EED" w14:textId="77777777" w:rsidR="008A2421" w:rsidRPr="00D31C21" w:rsidRDefault="008A2421" w:rsidP="005E20F0">
            <w:pPr>
              <w:rPr>
                <w:rFonts w:ascii="Times New Roman" w:hAnsi="Times New Roman" w:cs="Times New Roman"/>
              </w:rPr>
            </w:pPr>
            <w:r w:rsidRPr="00D31C21">
              <w:rPr>
                <w:rFonts w:ascii="Times New Roman" w:hAnsi="Times New Roman" w:cs="Times New Roman"/>
              </w:rPr>
              <w:t>Eksport danych za pomocą pamięci typu Pendrive</w:t>
            </w:r>
          </w:p>
        </w:tc>
        <w:tc>
          <w:tcPr>
            <w:tcW w:w="1701" w:type="dxa"/>
          </w:tcPr>
          <w:p w14:paraId="5FCD86E7" w14:textId="77777777" w:rsidR="008A2421" w:rsidRPr="00D31C21" w:rsidRDefault="006F78A3" w:rsidP="008B6685">
            <w:pPr>
              <w:jc w:val="center"/>
              <w:rPr>
                <w:rFonts w:ascii="Times New Roman" w:hAnsi="Times New Roman" w:cs="Times New Roman"/>
              </w:rPr>
            </w:pPr>
            <w:r w:rsidRPr="00D31C2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261" w:type="dxa"/>
          </w:tcPr>
          <w:p w14:paraId="6ABD3D95" w14:textId="77777777" w:rsidR="008A2421" w:rsidRPr="00D31C21" w:rsidRDefault="008A2421" w:rsidP="008A2421">
            <w:pPr>
              <w:rPr>
                <w:rFonts w:ascii="Times New Roman" w:hAnsi="Times New Roman" w:cs="Times New Roman"/>
              </w:rPr>
            </w:pPr>
          </w:p>
        </w:tc>
      </w:tr>
      <w:tr w:rsidR="008A2421" w:rsidRPr="00D31C21" w14:paraId="63D664F9" w14:textId="77777777" w:rsidTr="008A2421">
        <w:tc>
          <w:tcPr>
            <w:tcW w:w="596" w:type="dxa"/>
          </w:tcPr>
          <w:p w14:paraId="3A6CF56D" w14:textId="77777777" w:rsidR="008A2421" w:rsidRPr="00D31C21" w:rsidRDefault="008A2421" w:rsidP="008A242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65" w:type="dxa"/>
          </w:tcPr>
          <w:p w14:paraId="011028F3" w14:textId="77777777" w:rsidR="008A2421" w:rsidRPr="00D31C21" w:rsidRDefault="008A2421" w:rsidP="005E20F0">
            <w:pPr>
              <w:rPr>
                <w:rFonts w:ascii="Times New Roman" w:hAnsi="Times New Roman" w:cs="Times New Roman"/>
              </w:rPr>
            </w:pPr>
            <w:r w:rsidRPr="00D31C21">
              <w:rPr>
                <w:rFonts w:ascii="Times New Roman" w:hAnsi="Times New Roman" w:cs="Times New Roman"/>
              </w:rPr>
              <w:t>Możliwość rozbudowy o transmisję bezprzewodową</w:t>
            </w:r>
          </w:p>
        </w:tc>
        <w:tc>
          <w:tcPr>
            <w:tcW w:w="1701" w:type="dxa"/>
          </w:tcPr>
          <w:p w14:paraId="63FF974A" w14:textId="77777777" w:rsidR="008A2421" w:rsidRPr="00D31C21" w:rsidRDefault="006F78A3" w:rsidP="008B6685">
            <w:pPr>
              <w:jc w:val="center"/>
              <w:rPr>
                <w:rFonts w:ascii="Times New Roman" w:hAnsi="Times New Roman" w:cs="Times New Roman"/>
              </w:rPr>
            </w:pPr>
            <w:r w:rsidRPr="00D31C2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261" w:type="dxa"/>
          </w:tcPr>
          <w:p w14:paraId="5F5BE7BF" w14:textId="77777777" w:rsidR="008A2421" w:rsidRPr="00D31C21" w:rsidRDefault="008A2421" w:rsidP="008A2421">
            <w:pPr>
              <w:rPr>
                <w:rFonts w:ascii="Times New Roman" w:hAnsi="Times New Roman" w:cs="Times New Roman"/>
              </w:rPr>
            </w:pPr>
          </w:p>
        </w:tc>
      </w:tr>
      <w:tr w:rsidR="008A2421" w:rsidRPr="00D31C21" w14:paraId="69DBF3C3" w14:textId="77777777" w:rsidTr="008A2421">
        <w:tc>
          <w:tcPr>
            <w:tcW w:w="596" w:type="dxa"/>
          </w:tcPr>
          <w:p w14:paraId="32EC9573" w14:textId="77777777" w:rsidR="008A2421" w:rsidRPr="00D31C21" w:rsidRDefault="008A2421" w:rsidP="008A242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65" w:type="dxa"/>
          </w:tcPr>
          <w:p w14:paraId="392E3352" w14:textId="77777777" w:rsidR="008A2421" w:rsidRPr="00D31C21" w:rsidRDefault="008A2421" w:rsidP="005E20F0">
            <w:pPr>
              <w:rPr>
                <w:rFonts w:ascii="Times New Roman" w:hAnsi="Times New Roman" w:cs="Times New Roman"/>
              </w:rPr>
            </w:pPr>
            <w:r w:rsidRPr="00D31C21">
              <w:rPr>
                <w:rFonts w:ascii="Times New Roman" w:hAnsi="Times New Roman" w:cs="Times New Roman"/>
              </w:rPr>
              <w:t xml:space="preserve">Możliwość rozbudowy o czujnik monitorowania jakości uciśnięć z wyświetlaniem krzywej głębokości uciśnięć na ekranie </w:t>
            </w:r>
          </w:p>
        </w:tc>
        <w:tc>
          <w:tcPr>
            <w:tcW w:w="1701" w:type="dxa"/>
          </w:tcPr>
          <w:p w14:paraId="3C73A2C3" w14:textId="77777777" w:rsidR="008A2421" w:rsidRPr="00D31C21" w:rsidRDefault="006F78A3" w:rsidP="008B6685">
            <w:pPr>
              <w:jc w:val="center"/>
              <w:rPr>
                <w:rFonts w:ascii="Times New Roman" w:hAnsi="Times New Roman" w:cs="Times New Roman"/>
              </w:rPr>
            </w:pPr>
            <w:r w:rsidRPr="00D31C2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261" w:type="dxa"/>
          </w:tcPr>
          <w:p w14:paraId="3B37E1BD" w14:textId="77777777" w:rsidR="008A2421" w:rsidRPr="00D31C21" w:rsidRDefault="008A2421" w:rsidP="008A2421">
            <w:pPr>
              <w:rPr>
                <w:rFonts w:ascii="Times New Roman" w:hAnsi="Times New Roman" w:cs="Times New Roman"/>
              </w:rPr>
            </w:pPr>
          </w:p>
        </w:tc>
      </w:tr>
      <w:tr w:rsidR="008A2421" w:rsidRPr="00D31C21" w14:paraId="5126EEB0" w14:textId="77777777" w:rsidTr="008A2421">
        <w:tc>
          <w:tcPr>
            <w:tcW w:w="596" w:type="dxa"/>
          </w:tcPr>
          <w:p w14:paraId="36237375" w14:textId="77777777" w:rsidR="008A2421" w:rsidRPr="00D31C21" w:rsidRDefault="008A2421" w:rsidP="008A242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65" w:type="dxa"/>
          </w:tcPr>
          <w:p w14:paraId="09110D66" w14:textId="77777777" w:rsidR="008A2421" w:rsidRPr="00D31C21" w:rsidRDefault="008A2421" w:rsidP="0047395A">
            <w:pPr>
              <w:rPr>
                <w:rFonts w:ascii="Times New Roman" w:hAnsi="Times New Roman" w:cs="Times New Roman"/>
              </w:rPr>
            </w:pPr>
            <w:r w:rsidRPr="00D31C21">
              <w:rPr>
                <w:rFonts w:ascii="Times New Roman" w:hAnsi="Times New Roman" w:cs="Times New Roman"/>
              </w:rPr>
              <w:t xml:space="preserve">Ładowanie akumulatora od 0 do 100 % pojemności w czasie do </w:t>
            </w:r>
            <w:r w:rsidR="0047395A" w:rsidRPr="00D31C21">
              <w:rPr>
                <w:rFonts w:ascii="Times New Roman" w:hAnsi="Times New Roman" w:cs="Times New Roman"/>
              </w:rPr>
              <w:t>5</w:t>
            </w:r>
            <w:r w:rsidRPr="00D31C21">
              <w:rPr>
                <w:rFonts w:ascii="Times New Roman" w:hAnsi="Times New Roman" w:cs="Times New Roman"/>
              </w:rPr>
              <w:t xml:space="preserve"> godzin</w:t>
            </w:r>
          </w:p>
        </w:tc>
        <w:tc>
          <w:tcPr>
            <w:tcW w:w="1701" w:type="dxa"/>
          </w:tcPr>
          <w:p w14:paraId="6E3BB6E0" w14:textId="77777777" w:rsidR="008A2421" w:rsidRPr="00D31C21" w:rsidRDefault="006F78A3" w:rsidP="008B6685">
            <w:pPr>
              <w:jc w:val="center"/>
              <w:rPr>
                <w:rFonts w:ascii="Times New Roman" w:hAnsi="Times New Roman" w:cs="Times New Roman"/>
              </w:rPr>
            </w:pPr>
            <w:r w:rsidRPr="00D31C2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261" w:type="dxa"/>
          </w:tcPr>
          <w:p w14:paraId="03E3B1C1" w14:textId="77777777" w:rsidR="008A2421" w:rsidRPr="00D31C21" w:rsidRDefault="008A2421" w:rsidP="008A2421">
            <w:pPr>
              <w:rPr>
                <w:rFonts w:ascii="Times New Roman" w:hAnsi="Times New Roman" w:cs="Times New Roman"/>
              </w:rPr>
            </w:pPr>
          </w:p>
        </w:tc>
      </w:tr>
      <w:tr w:rsidR="008A2421" w:rsidRPr="00D31C21" w14:paraId="24F5322E" w14:textId="77777777" w:rsidTr="008A2421">
        <w:tc>
          <w:tcPr>
            <w:tcW w:w="596" w:type="dxa"/>
          </w:tcPr>
          <w:p w14:paraId="5D9FAAE8" w14:textId="77777777" w:rsidR="008A2421" w:rsidRPr="00D31C21" w:rsidRDefault="008A2421" w:rsidP="008A242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65" w:type="dxa"/>
          </w:tcPr>
          <w:p w14:paraId="516C5F5F" w14:textId="77777777" w:rsidR="008A2421" w:rsidRPr="00D31C21" w:rsidRDefault="008A2421" w:rsidP="005E20F0">
            <w:pPr>
              <w:rPr>
                <w:rFonts w:ascii="Times New Roman" w:hAnsi="Times New Roman" w:cs="Times New Roman"/>
              </w:rPr>
            </w:pPr>
            <w:r w:rsidRPr="00D31C21">
              <w:rPr>
                <w:rFonts w:ascii="Times New Roman" w:hAnsi="Times New Roman" w:cs="Times New Roman"/>
              </w:rPr>
              <w:t>Urządzenie wyposażone w uniwersalne łyżki defibrylacyjne dla dorosłych i dzieci</w:t>
            </w:r>
          </w:p>
        </w:tc>
        <w:tc>
          <w:tcPr>
            <w:tcW w:w="1701" w:type="dxa"/>
          </w:tcPr>
          <w:p w14:paraId="4593983A" w14:textId="77777777" w:rsidR="008A2421" w:rsidRPr="00D31C21" w:rsidRDefault="006F78A3" w:rsidP="008B6685">
            <w:pPr>
              <w:jc w:val="center"/>
              <w:rPr>
                <w:rFonts w:ascii="Times New Roman" w:hAnsi="Times New Roman" w:cs="Times New Roman"/>
              </w:rPr>
            </w:pPr>
            <w:r w:rsidRPr="00D31C2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261" w:type="dxa"/>
          </w:tcPr>
          <w:p w14:paraId="4A43C54F" w14:textId="77777777" w:rsidR="008A2421" w:rsidRPr="00D31C21" w:rsidRDefault="008A2421" w:rsidP="008A2421">
            <w:pPr>
              <w:rPr>
                <w:rFonts w:ascii="Times New Roman" w:hAnsi="Times New Roman" w:cs="Times New Roman"/>
              </w:rPr>
            </w:pPr>
          </w:p>
        </w:tc>
      </w:tr>
      <w:tr w:rsidR="008A2421" w:rsidRPr="00D31C21" w14:paraId="4C7365F2" w14:textId="77777777" w:rsidTr="008A2421">
        <w:tc>
          <w:tcPr>
            <w:tcW w:w="596" w:type="dxa"/>
          </w:tcPr>
          <w:p w14:paraId="6D92D750" w14:textId="77777777" w:rsidR="008A2421" w:rsidRPr="00D31C21" w:rsidRDefault="008A2421" w:rsidP="008A242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65" w:type="dxa"/>
          </w:tcPr>
          <w:p w14:paraId="355B18A4" w14:textId="77777777" w:rsidR="008A2421" w:rsidRPr="00D31C21" w:rsidRDefault="008A2421" w:rsidP="005E20F0">
            <w:pPr>
              <w:rPr>
                <w:rFonts w:ascii="Times New Roman" w:hAnsi="Times New Roman" w:cs="Times New Roman"/>
              </w:rPr>
            </w:pPr>
            <w:r w:rsidRPr="00D31C21">
              <w:rPr>
                <w:rFonts w:ascii="Times New Roman" w:hAnsi="Times New Roman" w:cs="Times New Roman"/>
              </w:rPr>
              <w:t>Akumulator litowo-jonowy bez efektu pamięci z możliwością wymiany bez użycia dodatkowych narzędzi</w:t>
            </w:r>
          </w:p>
        </w:tc>
        <w:tc>
          <w:tcPr>
            <w:tcW w:w="1701" w:type="dxa"/>
          </w:tcPr>
          <w:p w14:paraId="02CD19BB" w14:textId="77777777" w:rsidR="008A2421" w:rsidRPr="00D31C21" w:rsidRDefault="006F78A3" w:rsidP="008B6685">
            <w:pPr>
              <w:jc w:val="center"/>
              <w:rPr>
                <w:rFonts w:ascii="Times New Roman" w:hAnsi="Times New Roman" w:cs="Times New Roman"/>
              </w:rPr>
            </w:pPr>
            <w:r w:rsidRPr="00D31C2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261" w:type="dxa"/>
          </w:tcPr>
          <w:p w14:paraId="1160DFB9" w14:textId="77777777" w:rsidR="008A2421" w:rsidRPr="00D31C21" w:rsidRDefault="008A2421" w:rsidP="008A2421">
            <w:pPr>
              <w:rPr>
                <w:rFonts w:ascii="Times New Roman" w:hAnsi="Times New Roman" w:cs="Times New Roman"/>
              </w:rPr>
            </w:pPr>
          </w:p>
        </w:tc>
      </w:tr>
      <w:tr w:rsidR="008A2421" w:rsidRPr="00D31C21" w14:paraId="784BC4F7" w14:textId="77777777" w:rsidTr="006F78A3">
        <w:tc>
          <w:tcPr>
            <w:tcW w:w="596" w:type="dxa"/>
            <w:shd w:val="clear" w:color="auto" w:fill="E5B8B7" w:themeFill="accent2" w:themeFillTint="66"/>
          </w:tcPr>
          <w:p w14:paraId="021AC611" w14:textId="77777777" w:rsidR="008A2421" w:rsidRPr="00D31C21" w:rsidRDefault="008A2421" w:rsidP="008A242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65" w:type="dxa"/>
            <w:shd w:val="clear" w:color="auto" w:fill="E5B8B7" w:themeFill="accent2" w:themeFillTint="66"/>
          </w:tcPr>
          <w:p w14:paraId="582D22C9" w14:textId="77777777" w:rsidR="008A2421" w:rsidRPr="00D31C21" w:rsidRDefault="008A2421" w:rsidP="005E20F0">
            <w:pPr>
              <w:rPr>
                <w:rFonts w:ascii="Times New Roman" w:hAnsi="Times New Roman" w:cs="Times New Roman"/>
              </w:rPr>
            </w:pPr>
            <w:r w:rsidRPr="00D31C21">
              <w:rPr>
                <w:rFonts w:ascii="Times New Roman" w:hAnsi="Times New Roman" w:cs="Times New Roman"/>
              </w:rPr>
              <w:t>Czas pracy na bat</w:t>
            </w:r>
            <w:r w:rsidR="0047395A" w:rsidRPr="00D31C21">
              <w:rPr>
                <w:rFonts w:ascii="Times New Roman" w:hAnsi="Times New Roman" w:cs="Times New Roman"/>
              </w:rPr>
              <w:t>eriach dla urządzenia min. 30</w:t>
            </w:r>
            <w:r w:rsidRPr="00D31C21">
              <w:rPr>
                <w:rFonts w:ascii="Times New Roman" w:hAnsi="Times New Roman" w:cs="Times New Roman"/>
              </w:rPr>
              <w:t>0 minut monitorowania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14:paraId="569C6418" w14:textId="77777777" w:rsidR="008A2421" w:rsidRPr="00D31C21" w:rsidRDefault="006F78A3" w:rsidP="008B6685">
            <w:pPr>
              <w:jc w:val="center"/>
              <w:rPr>
                <w:rFonts w:ascii="Times New Roman" w:hAnsi="Times New Roman" w:cs="Times New Roman"/>
              </w:rPr>
            </w:pPr>
            <w:r w:rsidRPr="00D31C21">
              <w:rPr>
                <w:rFonts w:ascii="Times New Roman" w:hAnsi="Times New Roman" w:cs="Times New Roman"/>
              </w:rPr>
              <w:t>300 min&gt; - 5 pkt.</w:t>
            </w:r>
          </w:p>
          <w:p w14:paraId="48B8CCDA" w14:textId="7BFF4515" w:rsidR="006F78A3" w:rsidRPr="00D31C21" w:rsidRDefault="006F78A3" w:rsidP="008B6685">
            <w:pPr>
              <w:jc w:val="center"/>
              <w:rPr>
                <w:rFonts w:ascii="Times New Roman" w:hAnsi="Times New Roman" w:cs="Times New Roman"/>
              </w:rPr>
            </w:pPr>
            <w:r w:rsidRPr="00D31C21">
              <w:rPr>
                <w:rFonts w:ascii="Times New Roman" w:hAnsi="Times New Roman" w:cs="Times New Roman"/>
              </w:rPr>
              <w:t>300 min – 0 pkt</w:t>
            </w:r>
          </w:p>
        </w:tc>
        <w:tc>
          <w:tcPr>
            <w:tcW w:w="3261" w:type="dxa"/>
            <w:shd w:val="clear" w:color="auto" w:fill="E5B8B7" w:themeFill="accent2" w:themeFillTint="66"/>
          </w:tcPr>
          <w:p w14:paraId="7497A2C1" w14:textId="77777777" w:rsidR="008A2421" w:rsidRPr="00D31C21" w:rsidRDefault="008A2421" w:rsidP="008A2421">
            <w:pPr>
              <w:rPr>
                <w:rFonts w:ascii="Times New Roman" w:hAnsi="Times New Roman" w:cs="Times New Roman"/>
              </w:rPr>
            </w:pPr>
          </w:p>
        </w:tc>
      </w:tr>
      <w:tr w:rsidR="008A2421" w:rsidRPr="00D31C21" w14:paraId="2FF07D40" w14:textId="77777777" w:rsidTr="008A2421">
        <w:tc>
          <w:tcPr>
            <w:tcW w:w="596" w:type="dxa"/>
          </w:tcPr>
          <w:p w14:paraId="0DD02581" w14:textId="77777777" w:rsidR="008A2421" w:rsidRPr="00D31C21" w:rsidRDefault="008A2421" w:rsidP="008A242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65" w:type="dxa"/>
          </w:tcPr>
          <w:p w14:paraId="053B7D64" w14:textId="77777777" w:rsidR="008A2421" w:rsidRPr="00D31C21" w:rsidRDefault="008A2421" w:rsidP="006F78A3">
            <w:pPr>
              <w:rPr>
                <w:rFonts w:ascii="Times New Roman" w:hAnsi="Times New Roman" w:cs="Times New Roman"/>
              </w:rPr>
            </w:pPr>
            <w:r w:rsidRPr="00D31C21">
              <w:rPr>
                <w:rFonts w:ascii="Times New Roman" w:hAnsi="Times New Roman" w:cs="Times New Roman"/>
              </w:rPr>
              <w:t xml:space="preserve">Zasilanie i ładowanie akumulatorów bezpośrednio z sieci napięcia 230 V </w:t>
            </w:r>
          </w:p>
        </w:tc>
        <w:tc>
          <w:tcPr>
            <w:tcW w:w="1701" w:type="dxa"/>
          </w:tcPr>
          <w:p w14:paraId="5646094B" w14:textId="77777777" w:rsidR="008A2421" w:rsidRPr="00D31C21" w:rsidRDefault="006F78A3" w:rsidP="008B6685">
            <w:pPr>
              <w:jc w:val="center"/>
              <w:rPr>
                <w:rFonts w:ascii="Times New Roman" w:hAnsi="Times New Roman" w:cs="Times New Roman"/>
              </w:rPr>
            </w:pPr>
            <w:r w:rsidRPr="00D31C2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261" w:type="dxa"/>
          </w:tcPr>
          <w:p w14:paraId="57DF6347" w14:textId="77777777" w:rsidR="008A2421" w:rsidRPr="00D31C21" w:rsidRDefault="008A2421" w:rsidP="008A2421">
            <w:pPr>
              <w:rPr>
                <w:rFonts w:ascii="Times New Roman" w:hAnsi="Times New Roman" w:cs="Times New Roman"/>
              </w:rPr>
            </w:pPr>
          </w:p>
        </w:tc>
      </w:tr>
      <w:tr w:rsidR="008A2421" w:rsidRPr="00D31C21" w14:paraId="338E5DD4" w14:textId="77777777" w:rsidTr="008A2421">
        <w:tc>
          <w:tcPr>
            <w:tcW w:w="596" w:type="dxa"/>
            <w:shd w:val="clear" w:color="auto" w:fill="E5B8B7" w:themeFill="accent2" w:themeFillTint="66"/>
          </w:tcPr>
          <w:p w14:paraId="3801CDA7" w14:textId="77777777" w:rsidR="008A2421" w:rsidRPr="00D31C21" w:rsidRDefault="008A2421" w:rsidP="008A242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65" w:type="dxa"/>
            <w:shd w:val="clear" w:color="auto" w:fill="E5B8B7" w:themeFill="accent2" w:themeFillTint="66"/>
          </w:tcPr>
          <w:p w14:paraId="383B4B7F" w14:textId="77777777" w:rsidR="008A2421" w:rsidRPr="00D31C21" w:rsidRDefault="008A2421" w:rsidP="005E20F0">
            <w:pPr>
              <w:rPr>
                <w:rFonts w:ascii="Times New Roman" w:hAnsi="Times New Roman" w:cs="Times New Roman"/>
              </w:rPr>
            </w:pPr>
            <w:r w:rsidRPr="00D31C21">
              <w:rPr>
                <w:rFonts w:ascii="Times New Roman" w:hAnsi="Times New Roman" w:cs="Times New Roman"/>
              </w:rPr>
              <w:t>Możliwość wykonania min. 200 defibrylacji z energią 200J na w pełni naładowanych akumulatorach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14:paraId="55CC1A15" w14:textId="77777777" w:rsidR="008A2421" w:rsidRPr="00D31C21" w:rsidRDefault="008A2421" w:rsidP="008B6685">
            <w:pPr>
              <w:jc w:val="center"/>
              <w:rPr>
                <w:rFonts w:ascii="Times New Roman" w:hAnsi="Times New Roman" w:cs="Times New Roman"/>
              </w:rPr>
            </w:pPr>
            <w:r w:rsidRPr="00D31C21">
              <w:rPr>
                <w:rFonts w:ascii="Times New Roman" w:hAnsi="Times New Roman" w:cs="Times New Roman"/>
              </w:rPr>
              <w:t>300 defibrylacji &gt; - 5 pkt.</w:t>
            </w:r>
          </w:p>
          <w:p w14:paraId="12117465" w14:textId="0B0A4359" w:rsidR="008A2421" w:rsidRPr="00D31C21" w:rsidRDefault="008A2421" w:rsidP="008B6685">
            <w:pPr>
              <w:jc w:val="center"/>
              <w:rPr>
                <w:rFonts w:ascii="Times New Roman" w:hAnsi="Times New Roman" w:cs="Times New Roman"/>
              </w:rPr>
            </w:pPr>
            <w:r w:rsidRPr="00D31C21">
              <w:rPr>
                <w:rFonts w:ascii="Times New Roman" w:hAnsi="Times New Roman" w:cs="Times New Roman"/>
              </w:rPr>
              <w:t>200-300 defibrylacji – 0 pkt</w:t>
            </w:r>
          </w:p>
        </w:tc>
        <w:tc>
          <w:tcPr>
            <w:tcW w:w="3261" w:type="dxa"/>
            <w:shd w:val="clear" w:color="auto" w:fill="E5B8B7" w:themeFill="accent2" w:themeFillTint="66"/>
          </w:tcPr>
          <w:p w14:paraId="42AAF539" w14:textId="77777777" w:rsidR="008A2421" w:rsidRPr="00D31C21" w:rsidRDefault="008A2421" w:rsidP="008A2421">
            <w:pPr>
              <w:rPr>
                <w:rFonts w:ascii="Times New Roman" w:hAnsi="Times New Roman" w:cs="Times New Roman"/>
              </w:rPr>
            </w:pPr>
          </w:p>
        </w:tc>
      </w:tr>
      <w:tr w:rsidR="008A2421" w:rsidRPr="00D31C21" w14:paraId="7752B007" w14:textId="77777777" w:rsidTr="008A2421">
        <w:tc>
          <w:tcPr>
            <w:tcW w:w="596" w:type="dxa"/>
          </w:tcPr>
          <w:p w14:paraId="77B26AD9" w14:textId="77777777" w:rsidR="008A2421" w:rsidRPr="00D31C21" w:rsidRDefault="008A2421" w:rsidP="008A242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65" w:type="dxa"/>
          </w:tcPr>
          <w:p w14:paraId="12BA090F" w14:textId="77777777" w:rsidR="008A2421" w:rsidRPr="00D31C21" w:rsidRDefault="008A2421" w:rsidP="005E20F0">
            <w:pPr>
              <w:rPr>
                <w:rFonts w:ascii="Times New Roman" w:hAnsi="Times New Roman" w:cs="Times New Roman"/>
              </w:rPr>
            </w:pPr>
            <w:r w:rsidRPr="00D31C21">
              <w:rPr>
                <w:rFonts w:ascii="Times New Roman" w:hAnsi="Times New Roman" w:cs="Times New Roman"/>
              </w:rPr>
              <w:t>Programowanie automatycznie codziennie wykonywanego testów bez włączenia defibrylatora przy zamontowanych akumulatorach i podłączeniu do sieci elektrycznej (pełny test)</w:t>
            </w:r>
          </w:p>
        </w:tc>
        <w:tc>
          <w:tcPr>
            <w:tcW w:w="1701" w:type="dxa"/>
          </w:tcPr>
          <w:p w14:paraId="05FA529A" w14:textId="77777777" w:rsidR="008A2421" w:rsidRPr="00D31C21" w:rsidRDefault="006F78A3" w:rsidP="008B6685">
            <w:pPr>
              <w:jc w:val="center"/>
              <w:rPr>
                <w:rFonts w:ascii="Times New Roman" w:hAnsi="Times New Roman" w:cs="Times New Roman"/>
              </w:rPr>
            </w:pPr>
            <w:r w:rsidRPr="00D31C2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261" w:type="dxa"/>
          </w:tcPr>
          <w:p w14:paraId="6F3FA2BA" w14:textId="77777777" w:rsidR="008A2421" w:rsidRPr="00D31C21" w:rsidRDefault="008A2421" w:rsidP="008A2421">
            <w:pPr>
              <w:rPr>
                <w:rFonts w:ascii="Times New Roman" w:hAnsi="Times New Roman" w:cs="Times New Roman"/>
              </w:rPr>
            </w:pPr>
          </w:p>
        </w:tc>
      </w:tr>
      <w:tr w:rsidR="008A2421" w:rsidRPr="00D31C21" w14:paraId="65F2871E" w14:textId="77777777" w:rsidTr="008A2421">
        <w:tc>
          <w:tcPr>
            <w:tcW w:w="596" w:type="dxa"/>
          </w:tcPr>
          <w:p w14:paraId="3A38037D" w14:textId="77777777" w:rsidR="008A2421" w:rsidRPr="00D31C21" w:rsidRDefault="008A2421" w:rsidP="008A242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65" w:type="dxa"/>
          </w:tcPr>
          <w:p w14:paraId="11EAB17F" w14:textId="77777777" w:rsidR="008A2421" w:rsidRPr="00D31C21" w:rsidRDefault="008A2421" w:rsidP="005E20F0">
            <w:pPr>
              <w:rPr>
                <w:rFonts w:ascii="Times New Roman" w:hAnsi="Times New Roman" w:cs="Times New Roman"/>
              </w:rPr>
            </w:pPr>
            <w:r w:rsidRPr="00D31C21">
              <w:rPr>
                <w:rFonts w:ascii="Times New Roman" w:hAnsi="Times New Roman" w:cs="Times New Roman"/>
              </w:rPr>
              <w:t>Uchwyt na ramę łóżka</w:t>
            </w:r>
          </w:p>
        </w:tc>
        <w:tc>
          <w:tcPr>
            <w:tcW w:w="1701" w:type="dxa"/>
          </w:tcPr>
          <w:p w14:paraId="73A81BDE" w14:textId="77777777" w:rsidR="008A2421" w:rsidRPr="00D31C21" w:rsidRDefault="006F78A3" w:rsidP="008B6685">
            <w:pPr>
              <w:jc w:val="center"/>
              <w:rPr>
                <w:rFonts w:ascii="Times New Roman" w:hAnsi="Times New Roman" w:cs="Times New Roman"/>
              </w:rPr>
            </w:pPr>
            <w:r w:rsidRPr="00D31C2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261" w:type="dxa"/>
          </w:tcPr>
          <w:p w14:paraId="1341FF79" w14:textId="77777777" w:rsidR="008A2421" w:rsidRPr="00D31C21" w:rsidRDefault="008A2421" w:rsidP="008A2421">
            <w:pPr>
              <w:rPr>
                <w:rFonts w:ascii="Times New Roman" w:hAnsi="Times New Roman" w:cs="Times New Roman"/>
              </w:rPr>
            </w:pPr>
          </w:p>
        </w:tc>
      </w:tr>
      <w:tr w:rsidR="008A2421" w:rsidRPr="00D31C21" w14:paraId="4804316E" w14:textId="77777777" w:rsidTr="008A2421">
        <w:tc>
          <w:tcPr>
            <w:tcW w:w="596" w:type="dxa"/>
          </w:tcPr>
          <w:p w14:paraId="243672A6" w14:textId="77777777" w:rsidR="008A2421" w:rsidRPr="00D31C21" w:rsidRDefault="008A2421" w:rsidP="008A242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65" w:type="dxa"/>
          </w:tcPr>
          <w:p w14:paraId="57D92198" w14:textId="77777777" w:rsidR="008A2421" w:rsidRPr="00D31C21" w:rsidRDefault="008A2421" w:rsidP="005E20F0">
            <w:pPr>
              <w:rPr>
                <w:rFonts w:ascii="Times New Roman" w:hAnsi="Times New Roman" w:cs="Times New Roman"/>
              </w:rPr>
            </w:pPr>
            <w:r w:rsidRPr="00D31C21">
              <w:rPr>
                <w:rFonts w:ascii="Times New Roman" w:hAnsi="Times New Roman" w:cs="Times New Roman"/>
              </w:rPr>
              <w:t>Masa defibrylatora</w:t>
            </w:r>
            <w:r w:rsidR="000444AE" w:rsidRPr="00D31C21">
              <w:rPr>
                <w:rFonts w:ascii="Times New Roman" w:hAnsi="Times New Roman" w:cs="Times New Roman"/>
              </w:rPr>
              <w:t xml:space="preserve"> z akumulatorem i łyżkami max. 7</w:t>
            </w:r>
            <w:r w:rsidRPr="00D31C21">
              <w:rPr>
                <w:rFonts w:ascii="Times New Roman" w:hAnsi="Times New Roman" w:cs="Times New Roman"/>
              </w:rPr>
              <w:t>,5 kg</w:t>
            </w:r>
          </w:p>
        </w:tc>
        <w:tc>
          <w:tcPr>
            <w:tcW w:w="1701" w:type="dxa"/>
          </w:tcPr>
          <w:p w14:paraId="3FEAB583" w14:textId="77777777" w:rsidR="008A2421" w:rsidRPr="00D31C21" w:rsidRDefault="006F78A3" w:rsidP="008B6685">
            <w:pPr>
              <w:jc w:val="center"/>
              <w:rPr>
                <w:rFonts w:ascii="Times New Roman" w:hAnsi="Times New Roman" w:cs="Times New Roman"/>
              </w:rPr>
            </w:pPr>
            <w:r w:rsidRPr="00D31C2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261" w:type="dxa"/>
          </w:tcPr>
          <w:p w14:paraId="2A422EA5" w14:textId="77777777" w:rsidR="008A2421" w:rsidRPr="00D31C21" w:rsidRDefault="008A2421" w:rsidP="008A2421">
            <w:pPr>
              <w:rPr>
                <w:rFonts w:ascii="Times New Roman" w:hAnsi="Times New Roman" w:cs="Times New Roman"/>
              </w:rPr>
            </w:pPr>
          </w:p>
        </w:tc>
      </w:tr>
      <w:tr w:rsidR="008A2421" w:rsidRPr="00D31C21" w14:paraId="33A03E12" w14:textId="77777777" w:rsidTr="008A2421">
        <w:tc>
          <w:tcPr>
            <w:tcW w:w="596" w:type="dxa"/>
          </w:tcPr>
          <w:p w14:paraId="63E9195B" w14:textId="77777777" w:rsidR="008A2421" w:rsidRPr="00D31C21" w:rsidRDefault="008A2421" w:rsidP="008A242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65" w:type="dxa"/>
          </w:tcPr>
          <w:p w14:paraId="007EB472" w14:textId="77777777" w:rsidR="008A2421" w:rsidRPr="00D31C21" w:rsidRDefault="006F78A3" w:rsidP="008A2421">
            <w:pPr>
              <w:rPr>
                <w:rFonts w:ascii="Times New Roman" w:hAnsi="Times New Roman" w:cs="Times New Roman"/>
              </w:rPr>
            </w:pPr>
            <w:r w:rsidRPr="00D31C21">
              <w:rPr>
                <w:rFonts w:ascii="Times New Roman" w:hAnsi="Times New Roman" w:cs="Times New Roman"/>
              </w:rPr>
              <w:t>Kabel, czujnik, akcesoria potrzebne do pracy urządzenia</w:t>
            </w:r>
          </w:p>
        </w:tc>
        <w:tc>
          <w:tcPr>
            <w:tcW w:w="1701" w:type="dxa"/>
          </w:tcPr>
          <w:p w14:paraId="17DD1A9C" w14:textId="77777777" w:rsidR="008A2421" w:rsidRPr="00D31C21" w:rsidRDefault="006F78A3" w:rsidP="008B6685">
            <w:pPr>
              <w:jc w:val="center"/>
              <w:rPr>
                <w:rFonts w:ascii="Times New Roman" w:hAnsi="Times New Roman" w:cs="Times New Roman"/>
              </w:rPr>
            </w:pPr>
            <w:r w:rsidRPr="00D31C2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261" w:type="dxa"/>
          </w:tcPr>
          <w:p w14:paraId="1852980F" w14:textId="77777777" w:rsidR="008A2421" w:rsidRPr="00D31C21" w:rsidRDefault="008A2421" w:rsidP="008A2421">
            <w:pPr>
              <w:rPr>
                <w:rFonts w:ascii="Times New Roman" w:hAnsi="Times New Roman" w:cs="Times New Roman"/>
              </w:rPr>
            </w:pPr>
          </w:p>
        </w:tc>
      </w:tr>
      <w:tr w:rsidR="00D74EBB" w:rsidRPr="00D31C21" w14:paraId="5AC43BE5" w14:textId="77777777" w:rsidTr="008A2421">
        <w:tc>
          <w:tcPr>
            <w:tcW w:w="596" w:type="dxa"/>
          </w:tcPr>
          <w:p w14:paraId="257A06BB" w14:textId="77777777" w:rsidR="00D74EBB" w:rsidRPr="00D31C21" w:rsidRDefault="00D74EBB" w:rsidP="008A242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65" w:type="dxa"/>
          </w:tcPr>
          <w:p w14:paraId="5560E905" w14:textId="77777777" w:rsidR="00D74EBB" w:rsidRPr="00D31C21" w:rsidRDefault="00D74EBB" w:rsidP="008A2421">
            <w:pPr>
              <w:rPr>
                <w:rFonts w:ascii="Times New Roman" w:hAnsi="Times New Roman" w:cs="Times New Roman"/>
              </w:rPr>
            </w:pPr>
            <w:r w:rsidRPr="00D31C21">
              <w:rPr>
                <w:rFonts w:ascii="Times New Roman" w:hAnsi="Times New Roman" w:cs="Times New Roman"/>
              </w:rPr>
              <w:t>W skład wyposażenia defibrylatora wchodzi stolik pod urządzenie.</w:t>
            </w:r>
          </w:p>
          <w:p w14:paraId="01D8460A" w14:textId="77777777" w:rsidR="00FF1232" w:rsidRPr="00D31C21" w:rsidRDefault="00D74EBB" w:rsidP="008A2421">
            <w:pPr>
              <w:rPr>
                <w:rFonts w:ascii="Times New Roman" w:hAnsi="Times New Roman" w:cs="Times New Roman"/>
              </w:rPr>
            </w:pPr>
            <w:r w:rsidRPr="00D31C21">
              <w:rPr>
                <w:rFonts w:ascii="Times New Roman" w:hAnsi="Times New Roman" w:cs="Times New Roman"/>
              </w:rPr>
              <w:t>Stolik wykonany ze stali lakierowanej proszkowo, stelaż z kształtownika kwadratowego giętego z zintegrowanymi szynami instrumentalnymi do zamontowania, blat z pogłębieniem zabezpieczającym sprzęt przed zsunięciem się, uchwyty do przetaczania stolika umieszczone po obu stronach stolika przy krótszych bokach i wykonane są z profilu ze stali lakierowanej proszkowo o przekroju kwadratowym, Wymiary</w:t>
            </w:r>
            <w:r w:rsidR="00FF1232" w:rsidRPr="00D31C21">
              <w:rPr>
                <w:rFonts w:ascii="Times New Roman" w:hAnsi="Times New Roman" w:cs="Times New Roman"/>
              </w:rPr>
              <w:t xml:space="preserve"> min</w:t>
            </w:r>
            <w:r w:rsidRPr="00D31C21">
              <w:rPr>
                <w:rFonts w:ascii="Times New Roman" w:hAnsi="Times New Roman" w:cs="Times New Roman"/>
              </w:rPr>
              <w:t>:</w:t>
            </w:r>
          </w:p>
          <w:p w14:paraId="6103A7ED" w14:textId="4555B94C" w:rsidR="00D74EBB" w:rsidRPr="00D31C21" w:rsidRDefault="00D74EBB" w:rsidP="008A2421">
            <w:pPr>
              <w:rPr>
                <w:rFonts w:ascii="Times New Roman" w:hAnsi="Times New Roman" w:cs="Times New Roman"/>
              </w:rPr>
            </w:pPr>
            <w:r w:rsidRPr="00D31C21">
              <w:rPr>
                <w:rFonts w:ascii="Times New Roman" w:hAnsi="Times New Roman" w:cs="Times New Roman"/>
              </w:rPr>
              <w:t>500x500x900 mm</w:t>
            </w:r>
            <w:r w:rsidR="004D30F4">
              <w:rPr>
                <w:rFonts w:ascii="Times New Roman" w:hAnsi="Times New Roman" w:cs="Times New Roman"/>
              </w:rPr>
              <w:t xml:space="preserve"> </w:t>
            </w:r>
            <w:r w:rsidRPr="00D31C21">
              <w:rPr>
                <w:rFonts w:ascii="Times New Roman" w:hAnsi="Times New Roman" w:cs="Times New Roman"/>
              </w:rPr>
              <w:t>(S x G x W).</w:t>
            </w:r>
          </w:p>
        </w:tc>
        <w:tc>
          <w:tcPr>
            <w:tcW w:w="1701" w:type="dxa"/>
          </w:tcPr>
          <w:p w14:paraId="644E1513" w14:textId="77777777" w:rsidR="00D74EBB" w:rsidRPr="00D31C21" w:rsidRDefault="00D74EBB" w:rsidP="00511A64">
            <w:pPr>
              <w:jc w:val="center"/>
              <w:rPr>
                <w:rFonts w:ascii="Times New Roman" w:hAnsi="Times New Roman" w:cs="Times New Roman"/>
              </w:rPr>
            </w:pPr>
            <w:r w:rsidRPr="00D31C2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261" w:type="dxa"/>
          </w:tcPr>
          <w:p w14:paraId="228B72EA" w14:textId="77777777" w:rsidR="00D74EBB" w:rsidRPr="00D31C21" w:rsidRDefault="00D74EBB" w:rsidP="008A2421">
            <w:pPr>
              <w:rPr>
                <w:rFonts w:ascii="Times New Roman" w:hAnsi="Times New Roman" w:cs="Times New Roman"/>
              </w:rPr>
            </w:pPr>
          </w:p>
        </w:tc>
      </w:tr>
      <w:tr w:rsidR="00D74EBB" w:rsidRPr="00D31C21" w14:paraId="74AEAE13" w14:textId="77777777" w:rsidTr="008B6685">
        <w:tc>
          <w:tcPr>
            <w:tcW w:w="596" w:type="dxa"/>
            <w:shd w:val="clear" w:color="auto" w:fill="D9D9D9" w:themeFill="background1" w:themeFillShade="D9"/>
            <w:vAlign w:val="center"/>
          </w:tcPr>
          <w:p w14:paraId="353AA592" w14:textId="77777777" w:rsidR="00D74EBB" w:rsidRPr="00D31C21" w:rsidRDefault="00D74EBB" w:rsidP="005E20F0">
            <w:pPr>
              <w:widowControl w:val="0"/>
              <w:ind w:left="7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C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3765" w:type="dxa"/>
            <w:shd w:val="clear" w:color="auto" w:fill="D9D9D9" w:themeFill="background1" w:themeFillShade="D9"/>
            <w:vAlign w:val="center"/>
          </w:tcPr>
          <w:p w14:paraId="25EEA2AA" w14:textId="77777777" w:rsidR="00D74EBB" w:rsidRPr="00D31C21" w:rsidRDefault="00D74EBB" w:rsidP="005E20F0">
            <w:pPr>
              <w:widowContro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D31C2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Wymagane parametry i funkcje</w:t>
            </w:r>
          </w:p>
          <w:p w14:paraId="4EE31851" w14:textId="77777777" w:rsidR="00D74EBB" w:rsidRPr="00D31C21" w:rsidRDefault="00D74EBB" w:rsidP="005E20F0">
            <w:pPr>
              <w:widowContro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D31C2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(wartości minimalne wymagane)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928BCFB" w14:textId="77777777" w:rsidR="00D74EBB" w:rsidRPr="00D31C21" w:rsidRDefault="00D74EBB" w:rsidP="008B668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C21">
              <w:rPr>
                <w:rFonts w:ascii="Times New Roman" w:hAnsi="Times New Roman" w:cs="Times New Roman"/>
                <w:sz w:val="20"/>
                <w:szCs w:val="20"/>
              </w:rPr>
              <w:t>Parametr wymagany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2AE6D60E" w14:textId="77777777" w:rsidR="00D74EBB" w:rsidRPr="00D31C21" w:rsidRDefault="00D74EBB" w:rsidP="005E20F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C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Parametr oferowany</w:t>
            </w:r>
          </w:p>
        </w:tc>
      </w:tr>
      <w:tr w:rsidR="00D74EBB" w:rsidRPr="00D31C21" w14:paraId="4A3247DC" w14:textId="77777777" w:rsidTr="008B6685">
        <w:tc>
          <w:tcPr>
            <w:tcW w:w="596" w:type="dxa"/>
            <w:shd w:val="clear" w:color="auto" w:fill="D9D9D9" w:themeFill="background1" w:themeFillShade="D9"/>
          </w:tcPr>
          <w:p w14:paraId="6C590AAE" w14:textId="77777777" w:rsidR="00D74EBB" w:rsidRPr="00D31C21" w:rsidRDefault="00D74EBB" w:rsidP="008B6685">
            <w:pPr>
              <w:pStyle w:val="Akapitzlis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5" w:type="dxa"/>
            <w:shd w:val="clear" w:color="auto" w:fill="D9D9D9" w:themeFill="background1" w:themeFillShade="D9"/>
          </w:tcPr>
          <w:p w14:paraId="2EFBB81D" w14:textId="77777777" w:rsidR="00D74EBB" w:rsidRPr="00D31C21" w:rsidRDefault="00D74EBB" w:rsidP="008A2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C2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Wymagania techniczne – dotyczy wszystkich powyższych urządzeń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9D2F09A" w14:textId="77777777" w:rsidR="00D74EBB" w:rsidRPr="00D31C21" w:rsidRDefault="00D74EBB" w:rsidP="008B66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D9D9D9" w:themeFill="background1" w:themeFillShade="D9"/>
          </w:tcPr>
          <w:p w14:paraId="7C650308" w14:textId="77777777" w:rsidR="00D74EBB" w:rsidRPr="00D31C21" w:rsidRDefault="00D74EBB" w:rsidP="008A2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4EBB" w:rsidRPr="00D31C21" w14:paraId="0204211B" w14:textId="77777777" w:rsidTr="00AF3EAC">
        <w:tc>
          <w:tcPr>
            <w:tcW w:w="596" w:type="dxa"/>
          </w:tcPr>
          <w:p w14:paraId="05FBA9CD" w14:textId="77777777" w:rsidR="00D74EBB" w:rsidRPr="00D31C21" w:rsidRDefault="00D74EBB" w:rsidP="008A242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65" w:type="dxa"/>
            <w:vAlign w:val="center"/>
          </w:tcPr>
          <w:p w14:paraId="22ADE003" w14:textId="77777777" w:rsidR="00D74EBB" w:rsidRPr="00D31C21" w:rsidRDefault="00D74EBB" w:rsidP="005E20F0">
            <w:pPr>
              <w:widowControl w:val="0"/>
              <w:rPr>
                <w:rFonts w:ascii="Times New Roman" w:hAnsi="Times New Roman" w:cs="Times New Roman"/>
              </w:rPr>
            </w:pPr>
            <w:r w:rsidRPr="00D31C21">
              <w:rPr>
                <w:rFonts w:ascii="Times New Roman" w:hAnsi="Times New Roman" w:cs="Times New Roman"/>
              </w:rPr>
              <w:t>Paszport techniczny oraz instrukcja obsługi w języku polskim dostarczona wraz z urządzeniem. /dotyczy sprzętu medycznego/</w:t>
            </w:r>
          </w:p>
        </w:tc>
        <w:tc>
          <w:tcPr>
            <w:tcW w:w="1701" w:type="dxa"/>
          </w:tcPr>
          <w:p w14:paraId="037791F5" w14:textId="77777777" w:rsidR="00D74EBB" w:rsidRPr="00D31C21" w:rsidRDefault="00D74EBB" w:rsidP="008B6685">
            <w:pPr>
              <w:jc w:val="center"/>
              <w:rPr>
                <w:rFonts w:ascii="Times New Roman" w:hAnsi="Times New Roman" w:cs="Times New Roman"/>
              </w:rPr>
            </w:pPr>
            <w:r w:rsidRPr="00D31C2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261" w:type="dxa"/>
          </w:tcPr>
          <w:p w14:paraId="1D2726B1" w14:textId="77777777" w:rsidR="00D74EBB" w:rsidRPr="00D31C21" w:rsidRDefault="00D74EBB" w:rsidP="008A2421">
            <w:pPr>
              <w:rPr>
                <w:rFonts w:ascii="Times New Roman" w:hAnsi="Times New Roman" w:cs="Times New Roman"/>
              </w:rPr>
            </w:pPr>
          </w:p>
        </w:tc>
      </w:tr>
      <w:tr w:rsidR="00D74EBB" w:rsidRPr="00D31C21" w14:paraId="639C3485" w14:textId="77777777" w:rsidTr="004D7F61">
        <w:tc>
          <w:tcPr>
            <w:tcW w:w="596" w:type="dxa"/>
            <w:shd w:val="clear" w:color="auto" w:fill="E5B8B7" w:themeFill="accent2" w:themeFillTint="66"/>
          </w:tcPr>
          <w:p w14:paraId="7376C340" w14:textId="77777777" w:rsidR="00D74EBB" w:rsidRPr="00D31C21" w:rsidRDefault="00D74EBB" w:rsidP="008A242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65" w:type="dxa"/>
            <w:shd w:val="clear" w:color="auto" w:fill="E5B8B7" w:themeFill="accent2" w:themeFillTint="66"/>
            <w:vAlign w:val="center"/>
          </w:tcPr>
          <w:p w14:paraId="2E2D622B" w14:textId="77777777" w:rsidR="00D74EBB" w:rsidRPr="00D31C21" w:rsidRDefault="00D74EBB" w:rsidP="005E20F0">
            <w:pPr>
              <w:widowControl w:val="0"/>
              <w:rPr>
                <w:rFonts w:ascii="Times New Roman" w:hAnsi="Times New Roman" w:cs="Times New Roman"/>
              </w:rPr>
            </w:pPr>
            <w:r w:rsidRPr="00D31C21">
              <w:rPr>
                <w:rFonts w:ascii="Times New Roman" w:hAnsi="Times New Roman" w:cs="Times New Roman"/>
              </w:rPr>
              <w:t>Gwarancja min. 24 miesiące od dnia instalacji potwierdzonej protokołem uruchomienia i przekazania urządzenia w terminie uwzględniającym godziny pracy Zamawiającego.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14:paraId="1E1BD607" w14:textId="671E9270" w:rsidR="00D74EBB" w:rsidRPr="00D31C21" w:rsidRDefault="00D74EBB" w:rsidP="00E00DAF">
            <w:pPr>
              <w:rPr>
                <w:rFonts w:ascii="Times New Roman" w:hAnsi="Times New Roman" w:cs="Times New Roman"/>
              </w:rPr>
            </w:pPr>
            <w:r w:rsidRPr="00D31C21">
              <w:rPr>
                <w:rFonts w:ascii="Times New Roman" w:hAnsi="Times New Roman" w:cs="Times New Roman"/>
              </w:rPr>
              <w:t>48 m</w:t>
            </w:r>
            <w:r w:rsidR="00E00DAF" w:rsidRPr="00D31C21">
              <w:rPr>
                <w:rFonts w:ascii="Times New Roman" w:hAnsi="Times New Roman" w:cs="Times New Roman"/>
              </w:rPr>
              <w:t>-</w:t>
            </w:r>
            <w:r w:rsidRPr="00D31C21">
              <w:rPr>
                <w:rFonts w:ascii="Times New Roman" w:hAnsi="Times New Roman" w:cs="Times New Roman"/>
              </w:rPr>
              <w:t>cy -</w:t>
            </w:r>
            <w:r w:rsidR="00E00DAF" w:rsidRPr="00D31C21">
              <w:rPr>
                <w:rFonts w:ascii="Times New Roman" w:hAnsi="Times New Roman" w:cs="Times New Roman"/>
              </w:rPr>
              <w:t xml:space="preserve"> </w:t>
            </w:r>
            <w:r w:rsidRPr="00D31C21">
              <w:rPr>
                <w:rFonts w:ascii="Times New Roman" w:hAnsi="Times New Roman" w:cs="Times New Roman"/>
              </w:rPr>
              <w:t>30 pkt</w:t>
            </w:r>
          </w:p>
          <w:p w14:paraId="2CEE8C2F" w14:textId="0A054F5B" w:rsidR="00D74EBB" w:rsidRPr="00D31C21" w:rsidRDefault="00D74EBB" w:rsidP="00D31C21">
            <w:pPr>
              <w:rPr>
                <w:rFonts w:ascii="Times New Roman" w:hAnsi="Times New Roman" w:cs="Times New Roman"/>
              </w:rPr>
            </w:pPr>
            <w:r w:rsidRPr="00D31C21">
              <w:rPr>
                <w:rFonts w:ascii="Times New Roman" w:hAnsi="Times New Roman" w:cs="Times New Roman"/>
              </w:rPr>
              <w:t>36</w:t>
            </w:r>
            <w:r w:rsidR="00E00DAF" w:rsidRPr="00D31C21">
              <w:rPr>
                <w:rFonts w:ascii="Times New Roman" w:hAnsi="Times New Roman" w:cs="Times New Roman"/>
              </w:rPr>
              <w:t xml:space="preserve"> </w:t>
            </w:r>
            <w:r w:rsidRPr="00D31C21">
              <w:rPr>
                <w:rFonts w:ascii="Times New Roman" w:hAnsi="Times New Roman" w:cs="Times New Roman"/>
              </w:rPr>
              <w:t>m-c</w:t>
            </w:r>
            <w:r w:rsidR="00D31C21">
              <w:rPr>
                <w:rFonts w:ascii="Times New Roman" w:hAnsi="Times New Roman" w:cs="Times New Roman"/>
              </w:rPr>
              <w:t>y</w:t>
            </w:r>
            <w:r w:rsidRPr="00D31C21">
              <w:rPr>
                <w:rFonts w:ascii="Times New Roman" w:hAnsi="Times New Roman" w:cs="Times New Roman"/>
              </w:rPr>
              <w:t xml:space="preserve"> –20 pkt</w:t>
            </w:r>
          </w:p>
          <w:p w14:paraId="56849F0B" w14:textId="08C206C4" w:rsidR="00D74EBB" w:rsidRPr="00D31C21" w:rsidRDefault="00D74EBB" w:rsidP="00D31C21">
            <w:pPr>
              <w:rPr>
                <w:rFonts w:ascii="Times New Roman" w:hAnsi="Times New Roman" w:cs="Times New Roman"/>
              </w:rPr>
            </w:pPr>
            <w:r w:rsidRPr="00D31C21">
              <w:rPr>
                <w:rFonts w:ascii="Times New Roman" w:hAnsi="Times New Roman" w:cs="Times New Roman"/>
              </w:rPr>
              <w:t>3</w:t>
            </w:r>
            <w:r w:rsidR="00E00DAF" w:rsidRPr="00D31C21">
              <w:rPr>
                <w:rFonts w:ascii="Times New Roman" w:hAnsi="Times New Roman" w:cs="Times New Roman"/>
              </w:rPr>
              <w:t>0</w:t>
            </w:r>
            <w:r w:rsidRPr="00D31C21">
              <w:rPr>
                <w:rFonts w:ascii="Times New Roman" w:hAnsi="Times New Roman" w:cs="Times New Roman"/>
              </w:rPr>
              <w:t xml:space="preserve"> m-cy –10 pkt</w:t>
            </w:r>
          </w:p>
          <w:p w14:paraId="38D65D23" w14:textId="26DC2906" w:rsidR="00D74EBB" w:rsidRPr="00D31C21" w:rsidRDefault="00D74EBB" w:rsidP="00E00DAF">
            <w:pPr>
              <w:rPr>
                <w:rFonts w:ascii="Times New Roman" w:hAnsi="Times New Roman" w:cs="Times New Roman"/>
              </w:rPr>
            </w:pPr>
            <w:r w:rsidRPr="00D31C21">
              <w:rPr>
                <w:rFonts w:ascii="Times New Roman" w:hAnsi="Times New Roman" w:cs="Times New Roman"/>
              </w:rPr>
              <w:t>24 m</w:t>
            </w:r>
            <w:r w:rsidR="00E00DAF" w:rsidRPr="00D31C21">
              <w:rPr>
                <w:rFonts w:ascii="Times New Roman" w:hAnsi="Times New Roman" w:cs="Times New Roman"/>
              </w:rPr>
              <w:t>-</w:t>
            </w:r>
            <w:r w:rsidRPr="00D31C21">
              <w:rPr>
                <w:rFonts w:ascii="Times New Roman" w:hAnsi="Times New Roman" w:cs="Times New Roman"/>
              </w:rPr>
              <w:t>ce – 0 pkt</w:t>
            </w:r>
          </w:p>
        </w:tc>
        <w:tc>
          <w:tcPr>
            <w:tcW w:w="3261" w:type="dxa"/>
            <w:shd w:val="clear" w:color="auto" w:fill="E5B8B7" w:themeFill="accent2" w:themeFillTint="66"/>
          </w:tcPr>
          <w:p w14:paraId="12BFD006" w14:textId="77777777" w:rsidR="00D74EBB" w:rsidRPr="00D31C21" w:rsidRDefault="00D74EBB" w:rsidP="008A2421">
            <w:pPr>
              <w:rPr>
                <w:rFonts w:ascii="Times New Roman" w:hAnsi="Times New Roman" w:cs="Times New Roman"/>
              </w:rPr>
            </w:pPr>
          </w:p>
        </w:tc>
      </w:tr>
      <w:tr w:rsidR="00D74EBB" w:rsidRPr="00D31C21" w14:paraId="1A2E9EC1" w14:textId="77777777" w:rsidTr="00AF3EAC">
        <w:tc>
          <w:tcPr>
            <w:tcW w:w="596" w:type="dxa"/>
          </w:tcPr>
          <w:p w14:paraId="7A97B0F3" w14:textId="77777777" w:rsidR="00D74EBB" w:rsidRPr="00D31C21" w:rsidRDefault="00D74EBB" w:rsidP="008A242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65" w:type="dxa"/>
            <w:vAlign w:val="center"/>
          </w:tcPr>
          <w:p w14:paraId="286C43EE" w14:textId="77777777" w:rsidR="00D74EBB" w:rsidRPr="00D31C21" w:rsidRDefault="00D74EBB" w:rsidP="005E20F0">
            <w:pPr>
              <w:widowControl w:val="0"/>
              <w:rPr>
                <w:rFonts w:ascii="Times New Roman" w:hAnsi="Times New Roman" w:cs="Times New Roman"/>
              </w:rPr>
            </w:pPr>
            <w:r w:rsidRPr="00D31C21">
              <w:rPr>
                <w:rFonts w:ascii="Times New Roman" w:hAnsi="Times New Roman" w:cs="Times New Roman"/>
              </w:rPr>
              <w:t>Czas reakcji serwisu od powiadomienia do rozpoczęcia naprawy max. 24 godz. /dotyczy sprzętu medycznego/</w:t>
            </w:r>
          </w:p>
        </w:tc>
        <w:tc>
          <w:tcPr>
            <w:tcW w:w="1701" w:type="dxa"/>
          </w:tcPr>
          <w:p w14:paraId="5C76B96E" w14:textId="77777777" w:rsidR="00D74EBB" w:rsidRPr="00D31C21" w:rsidRDefault="00D74EBB" w:rsidP="008B6685">
            <w:pPr>
              <w:jc w:val="center"/>
              <w:rPr>
                <w:rFonts w:ascii="Times New Roman" w:hAnsi="Times New Roman" w:cs="Times New Roman"/>
              </w:rPr>
            </w:pPr>
            <w:r w:rsidRPr="00D31C2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261" w:type="dxa"/>
          </w:tcPr>
          <w:p w14:paraId="51B4A519" w14:textId="77777777" w:rsidR="00D74EBB" w:rsidRPr="00D31C21" w:rsidRDefault="00D74EBB" w:rsidP="008A2421">
            <w:pPr>
              <w:rPr>
                <w:rFonts w:ascii="Times New Roman" w:hAnsi="Times New Roman" w:cs="Times New Roman"/>
              </w:rPr>
            </w:pPr>
          </w:p>
        </w:tc>
      </w:tr>
      <w:tr w:rsidR="00D74EBB" w:rsidRPr="00D31C21" w14:paraId="21571A64" w14:textId="77777777" w:rsidTr="00AF3EAC">
        <w:tc>
          <w:tcPr>
            <w:tcW w:w="596" w:type="dxa"/>
          </w:tcPr>
          <w:p w14:paraId="098D1075" w14:textId="77777777" w:rsidR="00D74EBB" w:rsidRPr="00D31C21" w:rsidRDefault="00D74EBB" w:rsidP="008A242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65" w:type="dxa"/>
            <w:vAlign w:val="center"/>
          </w:tcPr>
          <w:p w14:paraId="03BD10C7" w14:textId="77777777" w:rsidR="00D74EBB" w:rsidRPr="00D31C21" w:rsidRDefault="00D74EBB" w:rsidP="005E20F0">
            <w:pPr>
              <w:widowControl w:val="0"/>
              <w:rPr>
                <w:rFonts w:ascii="Times New Roman" w:hAnsi="Times New Roman" w:cs="Times New Roman"/>
              </w:rPr>
            </w:pPr>
            <w:r w:rsidRPr="00D31C21">
              <w:rPr>
                <w:rFonts w:ascii="Times New Roman" w:hAnsi="Times New Roman" w:cs="Times New Roman"/>
              </w:rPr>
              <w:t>Czas oczekiwania na skuteczne usunięcie uszkodzenia /dotyczy sprzętu medycznego/:</w:t>
            </w:r>
          </w:p>
          <w:p w14:paraId="07396595" w14:textId="77777777" w:rsidR="00D74EBB" w:rsidRPr="00D31C21" w:rsidRDefault="00D74EBB" w:rsidP="005E20F0">
            <w:pPr>
              <w:widowControl w:val="0"/>
              <w:rPr>
                <w:rFonts w:ascii="Times New Roman" w:hAnsi="Times New Roman" w:cs="Times New Roman"/>
              </w:rPr>
            </w:pPr>
            <w:r w:rsidRPr="00D31C21">
              <w:rPr>
                <w:rFonts w:ascii="Times New Roman" w:hAnsi="Times New Roman" w:cs="Times New Roman"/>
              </w:rPr>
              <w:t>a. niewymagającej importu części nie dłużej niż 2 dni robocze /dotyczy sprzętu medycznego/</w:t>
            </w:r>
          </w:p>
          <w:p w14:paraId="3FFABCF3" w14:textId="77777777" w:rsidR="00D74EBB" w:rsidRPr="00D31C21" w:rsidRDefault="00D74EBB" w:rsidP="005E20F0">
            <w:pPr>
              <w:widowControl w:val="0"/>
              <w:rPr>
                <w:rFonts w:ascii="Times New Roman" w:hAnsi="Times New Roman" w:cs="Times New Roman"/>
              </w:rPr>
            </w:pPr>
            <w:r w:rsidRPr="00D31C21">
              <w:rPr>
                <w:rFonts w:ascii="Times New Roman" w:hAnsi="Times New Roman" w:cs="Times New Roman"/>
              </w:rPr>
              <w:t>b. wymagającej importu  części nie dłużej niż 10 dni roboczych. /dotyczy sprzętu medycznego/</w:t>
            </w:r>
          </w:p>
        </w:tc>
        <w:tc>
          <w:tcPr>
            <w:tcW w:w="1701" w:type="dxa"/>
          </w:tcPr>
          <w:p w14:paraId="112F9C7C" w14:textId="77777777" w:rsidR="00D74EBB" w:rsidRPr="00D31C21" w:rsidRDefault="00D74EBB" w:rsidP="008B6685">
            <w:pPr>
              <w:jc w:val="center"/>
              <w:rPr>
                <w:rFonts w:ascii="Times New Roman" w:hAnsi="Times New Roman" w:cs="Times New Roman"/>
              </w:rPr>
            </w:pPr>
            <w:r w:rsidRPr="00D31C2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261" w:type="dxa"/>
          </w:tcPr>
          <w:p w14:paraId="6A92EB3B" w14:textId="77777777" w:rsidR="00D74EBB" w:rsidRPr="00D31C21" w:rsidRDefault="00D74EBB" w:rsidP="008A2421">
            <w:pPr>
              <w:rPr>
                <w:rFonts w:ascii="Times New Roman" w:hAnsi="Times New Roman" w:cs="Times New Roman"/>
              </w:rPr>
            </w:pPr>
          </w:p>
        </w:tc>
      </w:tr>
      <w:tr w:rsidR="00D74EBB" w:rsidRPr="00D31C21" w14:paraId="2E6D9620" w14:textId="77777777" w:rsidTr="00AF3EAC">
        <w:tc>
          <w:tcPr>
            <w:tcW w:w="596" w:type="dxa"/>
          </w:tcPr>
          <w:p w14:paraId="259C2DA5" w14:textId="77777777" w:rsidR="00D74EBB" w:rsidRPr="00D31C21" w:rsidRDefault="00D74EBB" w:rsidP="008A242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65" w:type="dxa"/>
            <w:vAlign w:val="center"/>
          </w:tcPr>
          <w:p w14:paraId="738FD912" w14:textId="77777777" w:rsidR="00D74EBB" w:rsidRPr="00D31C21" w:rsidRDefault="00D74EBB" w:rsidP="005E20F0">
            <w:pPr>
              <w:widowControl w:val="0"/>
              <w:rPr>
                <w:rFonts w:ascii="Times New Roman" w:hAnsi="Times New Roman" w:cs="Times New Roman"/>
              </w:rPr>
            </w:pPr>
            <w:r w:rsidRPr="00D31C21">
              <w:rPr>
                <w:rFonts w:ascii="Times New Roman" w:hAnsi="Times New Roman" w:cs="Times New Roman"/>
              </w:rPr>
              <w:t>Wykonawca dostarczy, urządzenie oraz przeprowadzi instruktarz obsługi i konserwacji w cenie oferty.</w:t>
            </w:r>
          </w:p>
        </w:tc>
        <w:tc>
          <w:tcPr>
            <w:tcW w:w="1701" w:type="dxa"/>
          </w:tcPr>
          <w:p w14:paraId="70878857" w14:textId="77777777" w:rsidR="00D74EBB" w:rsidRPr="00D31C21" w:rsidRDefault="00D74EBB" w:rsidP="008B6685">
            <w:pPr>
              <w:jc w:val="center"/>
              <w:rPr>
                <w:rFonts w:ascii="Times New Roman" w:hAnsi="Times New Roman" w:cs="Times New Roman"/>
              </w:rPr>
            </w:pPr>
            <w:r w:rsidRPr="00D31C2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261" w:type="dxa"/>
          </w:tcPr>
          <w:p w14:paraId="1A8654BD" w14:textId="77777777" w:rsidR="00D74EBB" w:rsidRPr="00D31C21" w:rsidRDefault="00D74EBB" w:rsidP="008A2421">
            <w:pPr>
              <w:rPr>
                <w:rFonts w:ascii="Times New Roman" w:hAnsi="Times New Roman" w:cs="Times New Roman"/>
              </w:rPr>
            </w:pPr>
          </w:p>
        </w:tc>
      </w:tr>
      <w:tr w:rsidR="00D74EBB" w:rsidRPr="00D31C21" w14:paraId="50EA5C70" w14:textId="77777777" w:rsidTr="00AF3EAC">
        <w:tc>
          <w:tcPr>
            <w:tcW w:w="596" w:type="dxa"/>
          </w:tcPr>
          <w:p w14:paraId="3D251DB2" w14:textId="77777777" w:rsidR="00D74EBB" w:rsidRPr="00D31C21" w:rsidRDefault="00D74EBB" w:rsidP="008A242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65" w:type="dxa"/>
            <w:vAlign w:val="center"/>
          </w:tcPr>
          <w:p w14:paraId="53F107DC" w14:textId="77777777" w:rsidR="00D74EBB" w:rsidRPr="00D31C21" w:rsidRDefault="00D74EBB" w:rsidP="005E20F0">
            <w:pPr>
              <w:widowControl w:val="0"/>
              <w:rPr>
                <w:rFonts w:ascii="Times New Roman" w:hAnsi="Times New Roman" w:cs="Times New Roman"/>
              </w:rPr>
            </w:pPr>
            <w:r w:rsidRPr="00D31C21">
              <w:rPr>
                <w:rFonts w:ascii="Times New Roman" w:hAnsi="Times New Roman" w:cs="Times New Roman"/>
              </w:rPr>
              <w:t xml:space="preserve">Wykonawca zobowiązany jest do </w:t>
            </w:r>
            <w:r w:rsidRPr="00D31C21">
              <w:rPr>
                <w:rFonts w:ascii="Times New Roman" w:hAnsi="Times New Roman" w:cs="Times New Roman"/>
              </w:rPr>
              <w:lastRenderedPageBreak/>
              <w:t>dostarczenia wraz z urządzeniem uzupełnionego paszportu technicznego o dane identyfikujące urządzenie (m.in. numer seryjny, rok produkcji, model, producent).</w:t>
            </w:r>
          </w:p>
        </w:tc>
        <w:tc>
          <w:tcPr>
            <w:tcW w:w="1701" w:type="dxa"/>
          </w:tcPr>
          <w:p w14:paraId="60C766BA" w14:textId="77777777" w:rsidR="00D74EBB" w:rsidRPr="00D31C21" w:rsidRDefault="00D74EBB" w:rsidP="008B6685">
            <w:pPr>
              <w:jc w:val="center"/>
              <w:rPr>
                <w:rFonts w:ascii="Times New Roman" w:hAnsi="Times New Roman" w:cs="Times New Roman"/>
              </w:rPr>
            </w:pPr>
            <w:r w:rsidRPr="00D31C21">
              <w:rPr>
                <w:rFonts w:ascii="Times New Roman" w:hAnsi="Times New Roman" w:cs="Times New Roman"/>
              </w:rPr>
              <w:lastRenderedPageBreak/>
              <w:t>TAK, podać</w:t>
            </w:r>
          </w:p>
        </w:tc>
        <w:tc>
          <w:tcPr>
            <w:tcW w:w="3261" w:type="dxa"/>
          </w:tcPr>
          <w:p w14:paraId="5CBCC54F" w14:textId="77777777" w:rsidR="00D74EBB" w:rsidRPr="00D31C21" w:rsidRDefault="00D74EBB" w:rsidP="008A2421">
            <w:pPr>
              <w:rPr>
                <w:rFonts w:ascii="Times New Roman" w:hAnsi="Times New Roman" w:cs="Times New Roman"/>
              </w:rPr>
            </w:pPr>
          </w:p>
        </w:tc>
      </w:tr>
      <w:tr w:rsidR="00D74EBB" w:rsidRPr="00D31C21" w14:paraId="6B8FCD2C" w14:textId="77777777" w:rsidTr="00AF3EAC">
        <w:tc>
          <w:tcPr>
            <w:tcW w:w="596" w:type="dxa"/>
          </w:tcPr>
          <w:p w14:paraId="49E90E60" w14:textId="77777777" w:rsidR="00D74EBB" w:rsidRPr="00D31C21" w:rsidRDefault="00D74EBB" w:rsidP="008A242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65" w:type="dxa"/>
            <w:vAlign w:val="center"/>
          </w:tcPr>
          <w:p w14:paraId="0CD962FA" w14:textId="77777777" w:rsidR="00D74EBB" w:rsidRPr="00D31C21" w:rsidRDefault="00D74EBB" w:rsidP="005E20F0">
            <w:pPr>
              <w:widowControl w:val="0"/>
              <w:rPr>
                <w:rFonts w:ascii="Times New Roman" w:hAnsi="Times New Roman" w:cs="Times New Roman"/>
              </w:rPr>
            </w:pPr>
            <w:r w:rsidRPr="00D31C21">
              <w:rPr>
                <w:rFonts w:ascii="Times New Roman" w:hAnsi="Times New Roman" w:cs="Times New Roman"/>
              </w:rPr>
              <w:t>Serwis pogwarancyjny, dostępność części zamiennych – min. 10 lat od daty sprzedaży /dotyczy sprzętu medycznego</w:t>
            </w:r>
          </w:p>
        </w:tc>
        <w:tc>
          <w:tcPr>
            <w:tcW w:w="1701" w:type="dxa"/>
          </w:tcPr>
          <w:p w14:paraId="0AB6CC18" w14:textId="77777777" w:rsidR="00D74EBB" w:rsidRPr="00D31C21" w:rsidRDefault="00D74EBB" w:rsidP="008B6685">
            <w:pPr>
              <w:jc w:val="center"/>
              <w:rPr>
                <w:rFonts w:ascii="Times New Roman" w:hAnsi="Times New Roman" w:cs="Times New Roman"/>
              </w:rPr>
            </w:pPr>
            <w:r w:rsidRPr="00D31C2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261" w:type="dxa"/>
          </w:tcPr>
          <w:p w14:paraId="21C05BD5" w14:textId="77777777" w:rsidR="00D74EBB" w:rsidRPr="00D31C21" w:rsidRDefault="00D74EBB" w:rsidP="008A2421">
            <w:pPr>
              <w:rPr>
                <w:rFonts w:ascii="Times New Roman" w:hAnsi="Times New Roman" w:cs="Times New Roman"/>
              </w:rPr>
            </w:pPr>
          </w:p>
        </w:tc>
      </w:tr>
    </w:tbl>
    <w:p w14:paraId="06BF062D" w14:textId="77777777" w:rsidR="00977AA5" w:rsidRPr="00D31C21" w:rsidRDefault="00977AA5">
      <w:pPr>
        <w:rPr>
          <w:rFonts w:ascii="Times New Roman" w:hAnsi="Times New Roman" w:cs="Times New Roman"/>
        </w:rPr>
      </w:pPr>
    </w:p>
    <w:p w14:paraId="695CA31E" w14:textId="77777777" w:rsidR="00BB4464" w:rsidRPr="00D31C21" w:rsidRDefault="00BB4464" w:rsidP="00BB4464">
      <w:pPr>
        <w:spacing w:after="0" w:line="240" w:lineRule="auto"/>
        <w:ind w:right="58"/>
        <w:jc w:val="both"/>
        <w:rPr>
          <w:rFonts w:ascii="Times New Roman" w:eastAsia="Arial Unicode MS" w:hAnsi="Times New Roman" w:cs="Times New Roman"/>
          <w:lang w:eastAsia="zh-CN"/>
        </w:rPr>
      </w:pPr>
      <w:r w:rsidRPr="00D31C21">
        <w:rPr>
          <w:rFonts w:ascii="Times New Roman" w:eastAsia="Arial Unicode MS" w:hAnsi="Times New Roman" w:cs="Times New Roman"/>
          <w:lang w:eastAsia="zh-CN"/>
        </w:rPr>
        <w:t xml:space="preserve">Parametry wymagane stanowią parametry graniczne / odcinające – nie spełnienie nawet jednego z  w/w parametrów spowoduje odrzucenie oferty. Brak opisu traktowany będzie jako brak danego parametru w  oferowanej konfiguracji. </w:t>
      </w:r>
    </w:p>
    <w:p w14:paraId="21EAADA3" w14:textId="77777777" w:rsidR="00BB4464" w:rsidRPr="00D31C21" w:rsidRDefault="00BB4464" w:rsidP="00BB4464">
      <w:pPr>
        <w:widowControl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2"/>
        </w:rPr>
      </w:pPr>
    </w:p>
    <w:p w14:paraId="431403BB" w14:textId="77777777" w:rsidR="00BB4464" w:rsidRPr="00D31C21" w:rsidRDefault="00BB4464" w:rsidP="00BB4464">
      <w:pPr>
        <w:widowControl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2"/>
        </w:rPr>
      </w:pPr>
      <w:r w:rsidRPr="00D31C21">
        <w:rPr>
          <w:rFonts w:ascii="Times New Roman" w:eastAsia="Lucida Sans Unicode" w:hAnsi="Times New Roman" w:cs="Times New Roman"/>
          <w:kern w:val="2"/>
        </w:rPr>
        <w:t xml:space="preserve">                                                    …………………………………..</w:t>
      </w:r>
    </w:p>
    <w:p w14:paraId="71DFFBA4" w14:textId="77777777" w:rsidR="00BB4464" w:rsidRPr="00D31C21" w:rsidRDefault="00BB4464" w:rsidP="00BB4464">
      <w:pPr>
        <w:widowControl w:val="0"/>
        <w:spacing w:after="0" w:line="240" w:lineRule="auto"/>
        <w:ind w:left="2124" w:firstLine="708"/>
        <w:textAlignment w:val="baseline"/>
        <w:rPr>
          <w:rFonts w:ascii="Times New Roman" w:eastAsia="Lucida Sans Unicode" w:hAnsi="Times New Roman" w:cs="Times New Roman"/>
          <w:kern w:val="2"/>
        </w:rPr>
      </w:pPr>
      <w:r w:rsidRPr="00D31C21">
        <w:rPr>
          <w:rFonts w:ascii="Times New Roman" w:eastAsia="Lucida Sans Unicode" w:hAnsi="Times New Roman" w:cs="Times New Roman"/>
          <w:kern w:val="2"/>
          <w:sz w:val="20"/>
          <w:szCs w:val="20"/>
        </w:rPr>
        <w:t xml:space="preserve">       Podpis osoby uprawnionej do</w:t>
      </w:r>
    </w:p>
    <w:p w14:paraId="38C5B332" w14:textId="77777777" w:rsidR="00BB4464" w:rsidRPr="00D31C21" w:rsidRDefault="00BB4464" w:rsidP="00BB4464">
      <w:pPr>
        <w:widowControl w:val="0"/>
        <w:spacing w:before="60" w:after="0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D31C21">
        <w:rPr>
          <w:rFonts w:ascii="Times New Roman" w:eastAsia="Times New Roman" w:hAnsi="Times New Roman" w:cs="Times New Roman"/>
          <w:kern w:val="2"/>
          <w:sz w:val="20"/>
          <w:szCs w:val="20"/>
        </w:rPr>
        <w:t xml:space="preserve">                                                               reprezentowania Wykonawcy</w:t>
      </w:r>
      <w:r w:rsidRPr="00D31C21">
        <w:rPr>
          <w:rFonts w:ascii="Times New Roman" w:eastAsia="Times New Roman" w:hAnsi="Times New Roman" w:cs="Times New Roman"/>
          <w:kern w:val="2"/>
          <w:sz w:val="20"/>
          <w:szCs w:val="20"/>
        </w:rPr>
        <w:tab/>
      </w:r>
    </w:p>
    <w:p w14:paraId="13785F4E" w14:textId="77777777" w:rsidR="00BB4464" w:rsidRPr="00D31C21" w:rsidRDefault="00BB4464">
      <w:pPr>
        <w:rPr>
          <w:rFonts w:ascii="Times New Roman" w:hAnsi="Times New Roman" w:cs="Times New Roman"/>
        </w:rPr>
      </w:pPr>
    </w:p>
    <w:sectPr w:rsidR="00BB4464" w:rsidRPr="00D31C21" w:rsidSect="00977AA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7B08E" w14:textId="77777777" w:rsidR="006C5FDD" w:rsidRDefault="006C5FDD" w:rsidP="008A7B20">
      <w:pPr>
        <w:spacing w:after="0" w:line="240" w:lineRule="auto"/>
      </w:pPr>
      <w:r>
        <w:separator/>
      </w:r>
    </w:p>
  </w:endnote>
  <w:endnote w:type="continuationSeparator" w:id="0">
    <w:p w14:paraId="6DDFFB2E" w14:textId="77777777" w:rsidR="006C5FDD" w:rsidRDefault="006C5FDD" w:rsidP="008A7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CFA85" w14:textId="77777777" w:rsidR="006C5FDD" w:rsidRDefault="006C5FDD" w:rsidP="008A7B20">
      <w:pPr>
        <w:spacing w:after="0" w:line="240" w:lineRule="auto"/>
      </w:pPr>
      <w:r>
        <w:separator/>
      </w:r>
    </w:p>
  </w:footnote>
  <w:footnote w:type="continuationSeparator" w:id="0">
    <w:p w14:paraId="28C41F6F" w14:textId="77777777" w:rsidR="006C5FDD" w:rsidRDefault="006C5FDD" w:rsidP="008A7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78224" w14:textId="77777777" w:rsidR="008A7B20" w:rsidRDefault="008A7B20">
    <w:pPr>
      <w:pStyle w:val="Nagwek"/>
    </w:pPr>
    <w:r>
      <w:t>Pakiet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5C2730"/>
    <w:multiLevelType w:val="hybridMultilevel"/>
    <w:tmpl w:val="4240EA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D23691E"/>
    <w:multiLevelType w:val="hybridMultilevel"/>
    <w:tmpl w:val="EA8C87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84071157">
    <w:abstractNumId w:val="0"/>
  </w:num>
  <w:num w:numId="2" w16cid:durableId="8869873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421"/>
    <w:rsid w:val="000444AE"/>
    <w:rsid w:val="000C7B6B"/>
    <w:rsid w:val="00355ECD"/>
    <w:rsid w:val="0047395A"/>
    <w:rsid w:val="004D30F4"/>
    <w:rsid w:val="004D7F61"/>
    <w:rsid w:val="005F650F"/>
    <w:rsid w:val="006C5FDD"/>
    <w:rsid w:val="006F78A3"/>
    <w:rsid w:val="00876D5F"/>
    <w:rsid w:val="008A2421"/>
    <w:rsid w:val="008A7B20"/>
    <w:rsid w:val="008B6685"/>
    <w:rsid w:val="00910146"/>
    <w:rsid w:val="0096307E"/>
    <w:rsid w:val="00977AA5"/>
    <w:rsid w:val="00A23834"/>
    <w:rsid w:val="00BB4464"/>
    <w:rsid w:val="00BD06CE"/>
    <w:rsid w:val="00D31C21"/>
    <w:rsid w:val="00D74EBB"/>
    <w:rsid w:val="00E00DAF"/>
    <w:rsid w:val="00E671D6"/>
    <w:rsid w:val="00FF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23520CC"/>
  <w15:docId w15:val="{73F7864E-5867-4F28-BABC-28113FF34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7A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A2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A242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A7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A7B20"/>
  </w:style>
  <w:style w:type="paragraph" w:styleId="Stopka">
    <w:name w:val="footer"/>
    <w:basedOn w:val="Normalny"/>
    <w:link w:val="StopkaZnak"/>
    <w:uiPriority w:val="99"/>
    <w:semiHidden/>
    <w:unhideWhenUsed/>
    <w:rsid w:val="008A7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A7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920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pzimnoch</dc:creator>
  <cp:lastModifiedBy>Wioletta Zajkowska</cp:lastModifiedBy>
  <cp:revision>5</cp:revision>
  <cp:lastPrinted>2022-10-03T09:49:00Z</cp:lastPrinted>
  <dcterms:created xsi:type="dcterms:W3CDTF">2022-10-18T07:22:00Z</dcterms:created>
  <dcterms:modified xsi:type="dcterms:W3CDTF">2022-10-25T10:26:00Z</dcterms:modified>
</cp:coreProperties>
</file>